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CC6F" w14:textId="0EDF4D2E" w:rsidR="001138C9" w:rsidRPr="0016083A" w:rsidRDefault="0016083A">
      <w:pPr>
        <w:rPr>
          <w:b/>
          <w:bCs/>
          <w:sz w:val="28"/>
          <w:szCs w:val="28"/>
        </w:rPr>
      </w:pPr>
      <w:r w:rsidRPr="0016083A">
        <w:rPr>
          <w:b/>
          <w:bCs/>
          <w:sz w:val="28"/>
          <w:szCs w:val="28"/>
        </w:rPr>
        <w:t>Verslag van de algemene ledenvergadering van Dorpsbelangen Aduard</w:t>
      </w:r>
    </w:p>
    <w:p w14:paraId="31281C40" w14:textId="6EEA6BEF" w:rsidR="0016083A" w:rsidRDefault="0016083A">
      <w:r>
        <w:t>dd. 17 april 2024</w:t>
      </w:r>
      <w:r w:rsidR="00906347">
        <w:t xml:space="preserve">, </w:t>
      </w:r>
      <w:r>
        <w:t xml:space="preserve">MFC de Meeden </w:t>
      </w:r>
    </w:p>
    <w:p w14:paraId="1F970569" w14:textId="5A2922F6" w:rsidR="00906347" w:rsidRDefault="0016083A" w:rsidP="00906347">
      <w:pPr>
        <w:ind w:left="1410" w:hanging="1410"/>
      </w:pPr>
      <w:r>
        <w:t xml:space="preserve">Aanwezig: </w:t>
      </w:r>
      <w:r>
        <w:tab/>
      </w:r>
      <w:r w:rsidR="00906347">
        <w:t xml:space="preserve">- </w:t>
      </w:r>
      <w:r>
        <w:t>Bestuur Dorpsbelangen:</w:t>
      </w:r>
      <w:r w:rsidR="00D24394">
        <w:t xml:space="preserve"> </w:t>
      </w:r>
      <w:r w:rsidR="00697658" w:rsidRPr="0016083A">
        <w:t>Carel Jansen, voorzitter; Alie Schokker, secretaris; Gerrit Ormel, penningmeester; Julia Bolhuis, lid; John Happel, lid</w:t>
      </w:r>
      <w:r w:rsidR="00697658">
        <w:t xml:space="preserve">; </w:t>
      </w:r>
      <w:r w:rsidR="00697658" w:rsidRPr="0016083A">
        <w:t>Demi Ludema,</w:t>
      </w:r>
      <w:r w:rsidR="00697658">
        <w:t xml:space="preserve"> waarnemend lid</w:t>
      </w:r>
    </w:p>
    <w:p w14:paraId="49857B28" w14:textId="77777777" w:rsidR="00906347" w:rsidRDefault="0016083A" w:rsidP="00906347">
      <w:pPr>
        <w:pStyle w:val="Lijstalinea"/>
        <w:numPr>
          <w:ilvl w:val="0"/>
          <w:numId w:val="8"/>
        </w:numPr>
      </w:pPr>
      <w:r>
        <w:t xml:space="preserve">Gemeente Westerkwartier: Rita Hulst en Katja van </w:t>
      </w:r>
      <w:proofErr w:type="spellStart"/>
      <w:r>
        <w:t>Eederen</w:t>
      </w:r>
      <w:proofErr w:type="spellEnd"/>
    </w:p>
    <w:p w14:paraId="24FEB337" w14:textId="60376E0B" w:rsidR="0016083A" w:rsidRDefault="0016083A" w:rsidP="00906347">
      <w:pPr>
        <w:pStyle w:val="Lijstalinea"/>
        <w:numPr>
          <w:ilvl w:val="0"/>
          <w:numId w:val="8"/>
        </w:numPr>
      </w:pPr>
      <w:r>
        <w:t xml:space="preserve">En ongeveer 20 overige leden </w:t>
      </w:r>
    </w:p>
    <w:p w14:paraId="45CE6E22" w14:textId="77777777" w:rsidR="00906347" w:rsidRDefault="00906347" w:rsidP="00906347">
      <w:pPr>
        <w:pStyle w:val="Lijstalinea"/>
        <w:rPr>
          <w:i/>
          <w:iCs/>
        </w:rPr>
      </w:pPr>
    </w:p>
    <w:p w14:paraId="32AD6489" w14:textId="20D27B3C" w:rsidR="0016083A" w:rsidRPr="0016083A" w:rsidRDefault="0016083A" w:rsidP="0016083A">
      <w:pPr>
        <w:pStyle w:val="Lijstalinea"/>
        <w:numPr>
          <w:ilvl w:val="0"/>
          <w:numId w:val="3"/>
        </w:numPr>
        <w:rPr>
          <w:i/>
          <w:iCs/>
        </w:rPr>
      </w:pPr>
      <w:r w:rsidRPr="0016083A">
        <w:rPr>
          <w:i/>
          <w:iCs/>
        </w:rPr>
        <w:t>Opening</w:t>
      </w:r>
    </w:p>
    <w:p w14:paraId="27F466BE" w14:textId="5D585087" w:rsidR="0016083A" w:rsidRDefault="0016083A" w:rsidP="0016083A">
      <w:pPr>
        <w:pStyle w:val="Lijstalinea"/>
      </w:pPr>
      <w:r>
        <w:t>De voorzitter opent de vergadering, heet de aanwezigen welkom en stelt het bestuur en de vertegenwoordigers van de gemeente Westerkwar</w:t>
      </w:r>
      <w:r w:rsidR="00D118B5">
        <w:t>t</w:t>
      </w:r>
      <w:r>
        <w:t xml:space="preserve">ier voor. </w:t>
      </w:r>
    </w:p>
    <w:p w14:paraId="4BDEF1DF" w14:textId="77777777" w:rsidR="00B11C1D" w:rsidRPr="0016083A" w:rsidRDefault="00B11C1D" w:rsidP="0016083A">
      <w:pPr>
        <w:pStyle w:val="Lijstalinea"/>
      </w:pPr>
    </w:p>
    <w:p w14:paraId="1419A4D5" w14:textId="36D53C72" w:rsidR="00B11C1D" w:rsidRDefault="0016083A" w:rsidP="00B11C1D">
      <w:pPr>
        <w:pStyle w:val="Lijstalinea"/>
        <w:numPr>
          <w:ilvl w:val="0"/>
          <w:numId w:val="3"/>
        </w:numPr>
      </w:pPr>
      <w:r w:rsidRPr="00B11C1D">
        <w:rPr>
          <w:i/>
          <w:iCs/>
        </w:rPr>
        <w:t>Activiteiten Dorpsbelangen in het afgelopen jaar en actuele ontwikkelingen.</w:t>
      </w:r>
      <w:r>
        <w:t xml:space="preserve"> </w:t>
      </w:r>
    </w:p>
    <w:p w14:paraId="12591709" w14:textId="77777777" w:rsidR="00906347" w:rsidRPr="0016083A" w:rsidRDefault="0016083A" w:rsidP="00906347">
      <w:r>
        <w:t>Aan de hand van de tekst van het jaarverslag 2023 wordt een en ander toegelicht.</w:t>
      </w:r>
      <w:r w:rsidR="00906347">
        <w:t xml:space="preserve"> </w:t>
      </w:r>
      <w:r w:rsidR="00906347" w:rsidRPr="0016083A">
        <w:t xml:space="preserve">Het jaarverslag van Dorpsbelangen is </w:t>
      </w:r>
      <w:r w:rsidR="00906347">
        <w:t xml:space="preserve">na te lezen </w:t>
      </w:r>
      <w:r w:rsidR="00906347" w:rsidRPr="0016083A">
        <w:t xml:space="preserve">op de website van Dorpsbelangen: </w:t>
      </w:r>
      <w:hyperlink r:id="rId7" w:history="1">
        <w:r w:rsidR="00906347" w:rsidRPr="0016083A">
          <w:rPr>
            <w:rStyle w:val="Hyperlink"/>
          </w:rPr>
          <w:t>www.dorpsbelangenaduard.nl</w:t>
        </w:r>
      </w:hyperlink>
      <w:r w:rsidR="00906347" w:rsidRPr="0016083A">
        <w:t>.</w:t>
      </w:r>
    </w:p>
    <w:p w14:paraId="506BE3D5" w14:textId="77777777" w:rsidR="0016083A" w:rsidRDefault="0016083A" w:rsidP="0016083A">
      <w:pPr>
        <w:numPr>
          <w:ilvl w:val="0"/>
          <w:numId w:val="1"/>
        </w:numPr>
      </w:pPr>
      <w:r w:rsidRPr="0016083A">
        <w:t>Overleg gemeente, leefbaarheidsadviseurs</w:t>
      </w:r>
    </w:p>
    <w:p w14:paraId="0324369A" w14:textId="772F11CD" w:rsidR="0016083A" w:rsidRDefault="0016083A" w:rsidP="0016083A">
      <w:pPr>
        <w:ind w:left="720"/>
      </w:pPr>
      <w:r>
        <w:t xml:space="preserve">De voorzitter memoreert het overlijden van onze dorpswethouder Marjan </w:t>
      </w:r>
      <w:proofErr w:type="spellStart"/>
      <w:r>
        <w:t>Sijperda</w:t>
      </w:r>
      <w:proofErr w:type="spellEnd"/>
      <w:r>
        <w:t xml:space="preserve"> op 1 april jl. Ze was al een tijd ziek, toch kwam haar overlijden nog onverwacht. Als DB hadden we nog maar kort, maar wel op prettige wijze contact. Richard Lammers neemt haar functie tijdelijk waar</w:t>
      </w:r>
      <w:r w:rsidR="00D118B5">
        <w:t>;</w:t>
      </w:r>
      <w:r>
        <w:t xml:space="preserve"> nog niet duidelijk is of hij de definitieve opvolger wordt. </w:t>
      </w:r>
    </w:p>
    <w:p w14:paraId="671AF762" w14:textId="28613CDA" w:rsidR="0016083A" w:rsidRPr="0016083A" w:rsidRDefault="0016083A" w:rsidP="0016083A">
      <w:pPr>
        <w:ind w:left="720"/>
      </w:pPr>
      <w:r>
        <w:t>De onderwerpen van het overleg met de gemeente z</w:t>
      </w:r>
      <w:r w:rsidR="00B11C1D">
        <w:t>o</w:t>
      </w:r>
      <w:r>
        <w:t>als benoemd in het jaarverslag worden langsgelopen. Vragen zijn er over het onderhoud van (ondergrond van)</w:t>
      </w:r>
      <w:r w:rsidR="00D118B5">
        <w:t xml:space="preserve"> </w:t>
      </w:r>
      <w:r>
        <w:t xml:space="preserve">de voetbalplek bij de Lindt. Toegelicht wordt dat deze plek onlangs </w:t>
      </w:r>
      <w:r w:rsidR="00D118B5">
        <w:t xml:space="preserve">wel </w:t>
      </w:r>
      <w:r>
        <w:t>geborsteld is, maar dat er ook geen ander onderhoud zal plaatsvinden</w:t>
      </w:r>
      <w:r w:rsidR="00D118B5">
        <w:t xml:space="preserve"> </w:t>
      </w:r>
      <w:r>
        <w:t xml:space="preserve">zolang er onduidelijkheid is over de toekomst van De Lindt. Vanuit de vergadering wordt aangedrongen op snelheid rond deze besluitvorming. </w:t>
      </w:r>
      <w:r w:rsidR="00B11C1D">
        <w:t xml:space="preserve">Het bestuur gaat hiermee aan de gang. </w:t>
      </w:r>
    </w:p>
    <w:p w14:paraId="56103FBD" w14:textId="669C0439" w:rsidR="0016083A" w:rsidRDefault="0016083A" w:rsidP="0016083A">
      <w:pPr>
        <w:numPr>
          <w:ilvl w:val="0"/>
          <w:numId w:val="1"/>
        </w:numPr>
      </w:pPr>
      <w:r w:rsidRPr="0016083A">
        <w:t>Dorpsbudget Aduard</w:t>
      </w:r>
    </w:p>
    <w:p w14:paraId="5CB9076E" w14:textId="7C644A2C" w:rsidR="00B11C1D" w:rsidRPr="0016083A" w:rsidRDefault="00B11C1D" w:rsidP="00B11C1D">
      <w:pPr>
        <w:ind w:left="720"/>
      </w:pPr>
      <w:r>
        <w:t xml:space="preserve">Afgelopen jaar is hier voor het eerst gewerkt met aanvraagronde, waar 8 </w:t>
      </w:r>
      <w:r w:rsidR="00D34FBA">
        <w:t xml:space="preserve">organisaties </w:t>
      </w:r>
      <w:r>
        <w:t>gebruik van hebben gemaakt. Omdat er in de afgelopen jaren meer budget is opgebouwd dan uitgegeven</w:t>
      </w:r>
      <w:r w:rsidR="00D34FBA">
        <w:t>,</w:t>
      </w:r>
      <w:r>
        <w:t xml:space="preserve"> wordt dit jaar (2024) eenmalig met twee ronden van € 5000,- gewerkt. De eerste ronde is per 1 maart reeds geweest. De aanvragen worden beoordeeld door een commissie met onafhankelijke leden die het bestuur adviseert over de aanvragen. Dit werkt goed. </w:t>
      </w:r>
    </w:p>
    <w:p w14:paraId="486A1BF0" w14:textId="77777777" w:rsidR="0016083A" w:rsidRDefault="0016083A" w:rsidP="0016083A">
      <w:pPr>
        <w:numPr>
          <w:ilvl w:val="0"/>
          <w:numId w:val="1"/>
        </w:numPr>
      </w:pPr>
      <w:r w:rsidRPr="0016083A">
        <w:t>Beweegroute en ommetje</w:t>
      </w:r>
    </w:p>
    <w:p w14:paraId="60408D59" w14:textId="38BA9AEB" w:rsidR="0016083A" w:rsidRPr="0016083A" w:rsidRDefault="0016083A" w:rsidP="0016083A">
      <w:pPr>
        <w:ind w:left="720"/>
      </w:pPr>
      <w:r>
        <w:t>Toegelicht wordt dat de werkgroep Beweegroute/ Aduard 825 blijft voortbestaan en i</w:t>
      </w:r>
      <w:r w:rsidR="00D34FBA">
        <w:t xml:space="preserve">n overleg </w:t>
      </w:r>
      <w:r>
        <w:t>met de gemeente</w:t>
      </w:r>
      <w:r w:rsidR="00D34FBA" w:rsidRPr="00D34FBA">
        <w:t xml:space="preserve"> </w:t>
      </w:r>
      <w:r w:rsidR="00D34FBA">
        <w:t>het onderhoud van de beweegroute blijft doen</w:t>
      </w:r>
      <w:r>
        <w:t xml:space="preserve">. </w:t>
      </w:r>
      <w:r w:rsidR="00D34FBA">
        <w:t>De</w:t>
      </w:r>
      <w:r>
        <w:t xml:space="preserve"> werkgroep</w:t>
      </w:r>
      <w:r w:rsidR="00D34FBA">
        <w:t xml:space="preserve"> is</w:t>
      </w:r>
      <w:r w:rsidR="00D24394">
        <w:t xml:space="preserve"> </w:t>
      </w:r>
      <w:r w:rsidR="00D34FBA">
        <w:t xml:space="preserve">ten onrechte </w:t>
      </w:r>
      <w:r>
        <w:t xml:space="preserve">niet als commissie van Dorpsbelangen in het </w:t>
      </w:r>
      <w:r w:rsidR="003730AD">
        <w:t>jaar</w:t>
      </w:r>
      <w:r>
        <w:t>verslag opgenomen</w:t>
      </w:r>
      <w:r w:rsidR="003730AD">
        <w:t xml:space="preserve">. Dit wordt aangepast. </w:t>
      </w:r>
      <w:r w:rsidR="00D34FBA">
        <w:t xml:space="preserve">In overleg met </w:t>
      </w:r>
      <w:r w:rsidR="003730AD">
        <w:t xml:space="preserve">landschapsbeheer en de gemeente gewerkt aan de inrichting van een zogenaamd </w:t>
      </w:r>
      <w:r w:rsidR="00D34FBA">
        <w:t>‘</w:t>
      </w:r>
      <w:proofErr w:type="spellStart"/>
      <w:r w:rsidR="003730AD">
        <w:t>kabouterpad</w:t>
      </w:r>
      <w:proofErr w:type="spellEnd"/>
      <w:r w:rsidR="00D34FBA">
        <w:t>’</w:t>
      </w:r>
      <w:r w:rsidR="003730AD">
        <w:t xml:space="preserve"> bij het te plannen ommetje. </w:t>
      </w:r>
    </w:p>
    <w:p w14:paraId="29BE9DB5" w14:textId="77777777" w:rsidR="0016083A" w:rsidRDefault="0016083A" w:rsidP="0016083A">
      <w:pPr>
        <w:numPr>
          <w:ilvl w:val="0"/>
          <w:numId w:val="1"/>
        </w:numPr>
      </w:pPr>
      <w:r w:rsidRPr="0016083A">
        <w:t>Voorbereiding evenementen</w:t>
      </w:r>
    </w:p>
    <w:p w14:paraId="15A5295C" w14:textId="23D6B9A0" w:rsidR="009A54C8" w:rsidRDefault="009A54C8" w:rsidP="009A54C8">
      <w:pPr>
        <w:ind w:left="720"/>
      </w:pPr>
      <w:r>
        <w:lastRenderedPageBreak/>
        <w:t xml:space="preserve">Er is een werkgroep gevormd met mensen die ook actief zijn in Dorpsbelangen, Juliana, Oranjevereniging en </w:t>
      </w:r>
      <w:r w:rsidR="00D34FBA">
        <w:t>J</w:t>
      </w:r>
      <w:r>
        <w:t xml:space="preserve">eugdwerk </w:t>
      </w:r>
      <w:r w:rsidR="00D34FBA">
        <w:t xml:space="preserve">Aduard </w:t>
      </w:r>
      <w:r>
        <w:t xml:space="preserve">voor de organisatie van een feestweek in 2025, </w:t>
      </w:r>
      <w:r w:rsidR="00D34FBA">
        <w:t xml:space="preserve">en </w:t>
      </w:r>
      <w:r>
        <w:t xml:space="preserve">eerst een ”kleintje feestweek” in 2024. </w:t>
      </w:r>
      <w:r w:rsidR="00D34FBA">
        <w:t xml:space="preserve">In </w:t>
      </w:r>
      <w:r>
        <w:t>2024 zou dit inhouden:</w:t>
      </w:r>
    </w:p>
    <w:p w14:paraId="5FE32A01" w14:textId="1E69F427" w:rsidR="009A54C8" w:rsidRDefault="009A54C8" w:rsidP="009A54C8">
      <w:pPr>
        <w:pStyle w:val="Lijstalinea"/>
        <w:numPr>
          <w:ilvl w:val="1"/>
          <w:numId w:val="1"/>
        </w:numPr>
      </w:pPr>
      <w:r>
        <w:t xml:space="preserve">Woensdag </w:t>
      </w:r>
      <w:r w:rsidR="00D34FBA">
        <w:t xml:space="preserve">28 augustus </w:t>
      </w:r>
      <w:r>
        <w:t>een sportief evenement</w:t>
      </w:r>
    </w:p>
    <w:p w14:paraId="1AB068B3" w14:textId="7F9C07C3" w:rsidR="009A54C8" w:rsidRDefault="009A54C8" w:rsidP="009A54C8">
      <w:pPr>
        <w:pStyle w:val="Lijstalinea"/>
        <w:numPr>
          <w:ilvl w:val="1"/>
          <w:numId w:val="1"/>
        </w:numPr>
      </w:pPr>
      <w:r>
        <w:t xml:space="preserve">Donderdag </w:t>
      </w:r>
      <w:r w:rsidR="00D34FBA">
        <w:t xml:space="preserve">29 augustus </w:t>
      </w:r>
      <w:r>
        <w:t>een spelletjesavond o</w:t>
      </w:r>
      <w:r w:rsidR="00B11511">
        <w:t>f iets dergelijks</w:t>
      </w:r>
      <w:r>
        <w:t xml:space="preserve"> in de Meeden </w:t>
      </w:r>
    </w:p>
    <w:p w14:paraId="0DF366CF" w14:textId="14505C71" w:rsidR="009A54C8" w:rsidRDefault="009A54C8" w:rsidP="009A54C8">
      <w:pPr>
        <w:pStyle w:val="Lijstalinea"/>
        <w:numPr>
          <w:ilvl w:val="1"/>
          <w:numId w:val="1"/>
        </w:numPr>
      </w:pPr>
      <w:r>
        <w:t xml:space="preserve">Vrijdag </w:t>
      </w:r>
      <w:r w:rsidR="00D34FBA">
        <w:t xml:space="preserve">30 augustus </w:t>
      </w:r>
      <w:r>
        <w:t>disco voor verschillende leeftijden</w:t>
      </w:r>
    </w:p>
    <w:p w14:paraId="7BF2C8A3" w14:textId="77777777" w:rsidR="00B11511" w:rsidRDefault="00B11511" w:rsidP="009A54C8">
      <w:pPr>
        <w:pStyle w:val="Lijstalinea"/>
      </w:pPr>
    </w:p>
    <w:p w14:paraId="33B73BFB" w14:textId="41A42481" w:rsidR="009A54C8" w:rsidRDefault="009A54C8" w:rsidP="009A54C8">
      <w:pPr>
        <w:pStyle w:val="Lijstalinea"/>
      </w:pPr>
      <w:r>
        <w:t>N</w:t>
      </w:r>
      <w:r w:rsidR="00271FE8">
        <w:t>a</w:t>
      </w:r>
      <w:r>
        <w:t xml:space="preserve"> discussie over </w:t>
      </w:r>
      <w:r w:rsidR="00B11511">
        <w:t xml:space="preserve">de </w:t>
      </w:r>
      <w:r>
        <w:t xml:space="preserve">beste </w:t>
      </w:r>
      <w:r w:rsidR="00B11511">
        <w:t xml:space="preserve">periode voor de feestweek in 2025 </w:t>
      </w:r>
      <w:r>
        <w:t>wordt door de ALV als suggestie gedaan de feestweek te plannen in de week van 17-23 augustus</w:t>
      </w:r>
      <w:r w:rsidR="00B11511">
        <w:t>. D</w:t>
      </w:r>
      <w:r>
        <w:t>an sluiten we aan bij de afsluiting van de huttenbouwweek en zijn we</w:t>
      </w:r>
      <w:r w:rsidR="00D24394">
        <w:t xml:space="preserve"> </w:t>
      </w:r>
      <w:r>
        <w:t xml:space="preserve">niet tegelijk met Niekerk. Advies is om de periode voor dit jaar en volgend jaar zo spoedig mogelijk te communiceren </w:t>
      </w:r>
      <w:r w:rsidR="00B11511">
        <w:t xml:space="preserve">in verband met de planning van </w:t>
      </w:r>
      <w:r>
        <w:t>vakanties.</w:t>
      </w:r>
    </w:p>
    <w:p w14:paraId="10B4E23A" w14:textId="77777777" w:rsidR="0016083A" w:rsidRPr="0016083A" w:rsidRDefault="0016083A" w:rsidP="0016083A">
      <w:pPr>
        <w:numPr>
          <w:ilvl w:val="0"/>
          <w:numId w:val="1"/>
        </w:numPr>
      </w:pPr>
      <w:r w:rsidRPr="0016083A">
        <w:t>Commissies</w:t>
      </w:r>
    </w:p>
    <w:p w14:paraId="2CC123E1" w14:textId="7F544D52" w:rsidR="003730AD" w:rsidRPr="0016083A" w:rsidRDefault="0016083A" w:rsidP="00271FE8">
      <w:pPr>
        <w:numPr>
          <w:ilvl w:val="0"/>
          <w:numId w:val="2"/>
        </w:numPr>
      </w:pPr>
      <w:r w:rsidRPr="0016083A">
        <w:t>Jeugdwerk Aduard</w:t>
      </w:r>
      <w:r w:rsidR="003730AD">
        <w:t>. Willem Nijhof, penningmeester jeugdwerk geeft een toelichting.</w:t>
      </w:r>
      <w:r w:rsidR="00D24394">
        <w:t xml:space="preserve"> </w:t>
      </w:r>
      <w:r w:rsidR="00271FE8">
        <w:t xml:space="preserve">De activiteiten staan vermeld in het jaarverslag. De Kameleon is nog in bruikleen, maar mag alleen gebruikt worden voor eigen activiteiten van het jeugdwerk (en de toneelvereniging). </w:t>
      </w:r>
      <w:r w:rsidR="005102EE">
        <w:t xml:space="preserve">De Kameleon </w:t>
      </w:r>
      <w:r w:rsidR="00271FE8">
        <w:t>staat op de lijst van t</w:t>
      </w:r>
      <w:r w:rsidR="005102EE">
        <w:t>e</w:t>
      </w:r>
      <w:r w:rsidR="00271FE8">
        <w:t xml:space="preserve"> verkopen vastgoed van de gemeente. Jeugdwerk heeft behoefte aan vrijwilligers. Het experiment om een avond voor de jeugd </w:t>
      </w:r>
      <w:r w:rsidR="005102EE">
        <w:t xml:space="preserve">van rond de 16 </w:t>
      </w:r>
      <w:r w:rsidR="00271FE8">
        <w:t>(een disco eenmaal per maand?) te organiseren is mislukt vanwege tekort aan vrijwilligers. Het jeugdwerk concentreert zich nu op mooie</w:t>
      </w:r>
      <w:r w:rsidR="005102EE">
        <w:t xml:space="preserve"> </w:t>
      </w:r>
      <w:r w:rsidR="00271FE8">
        <w:t>huttenbouw</w:t>
      </w:r>
      <w:r w:rsidR="005102EE">
        <w:t>-week</w:t>
      </w:r>
      <w:r w:rsidR="00271FE8">
        <w:t xml:space="preserve"> en dergelijke</w:t>
      </w:r>
      <w:r w:rsidR="00D24394">
        <w:t xml:space="preserve"> </w:t>
      </w:r>
      <w:r w:rsidR="00271FE8">
        <w:t xml:space="preserve">in de zomervakantie. </w:t>
      </w:r>
    </w:p>
    <w:p w14:paraId="67731D73" w14:textId="3D309BEB" w:rsidR="0016083A" w:rsidRPr="0016083A" w:rsidRDefault="0016083A" w:rsidP="0016083A">
      <w:pPr>
        <w:numPr>
          <w:ilvl w:val="0"/>
          <w:numId w:val="2"/>
        </w:numPr>
      </w:pPr>
      <w:r w:rsidRPr="0016083A">
        <w:t>Sinterklaas</w:t>
      </w:r>
      <w:r w:rsidR="003730AD">
        <w:t>: Lieuwe van der Slacht geeft een toelichting. Komend jaar is de Sinterklaasintocht op 16 november a.s.</w:t>
      </w:r>
    </w:p>
    <w:p w14:paraId="463DB0F9" w14:textId="00AFF22E" w:rsidR="0016083A" w:rsidRDefault="0016083A" w:rsidP="0016083A">
      <w:pPr>
        <w:numPr>
          <w:ilvl w:val="0"/>
          <w:numId w:val="2"/>
        </w:numPr>
      </w:pPr>
      <w:proofErr w:type="spellStart"/>
      <w:r w:rsidRPr="0016083A">
        <w:t>Zorgsaam</w:t>
      </w:r>
      <w:proofErr w:type="spellEnd"/>
      <w:r w:rsidRPr="0016083A">
        <w:t xml:space="preserve"> Aduard</w:t>
      </w:r>
      <w:r w:rsidR="003730AD">
        <w:t xml:space="preserve">: Addie van Rossum licht toe wat </w:t>
      </w:r>
      <w:proofErr w:type="spellStart"/>
      <w:r w:rsidR="003730AD">
        <w:t>Zorgsaam</w:t>
      </w:r>
      <w:proofErr w:type="spellEnd"/>
      <w:r w:rsidR="003730AD">
        <w:t xml:space="preserve"> Aduard is en waar </w:t>
      </w:r>
      <w:r w:rsidR="005102EE">
        <w:t xml:space="preserve">de organisatie </w:t>
      </w:r>
      <w:r w:rsidR="003730AD">
        <w:t>voor staa</w:t>
      </w:r>
      <w:r w:rsidR="005102EE">
        <w:t>t</w:t>
      </w:r>
      <w:r w:rsidR="003730AD">
        <w:t>.</w:t>
      </w:r>
      <w:r w:rsidR="00D24394">
        <w:t xml:space="preserve"> </w:t>
      </w:r>
      <w:r w:rsidR="003730AD">
        <w:t xml:space="preserve">Bedoeling is het </w:t>
      </w:r>
      <w:proofErr w:type="spellStart"/>
      <w:r w:rsidR="00F83DFF">
        <w:t>noa</w:t>
      </w:r>
      <w:r w:rsidR="003730AD">
        <w:t>berschap</w:t>
      </w:r>
      <w:proofErr w:type="spellEnd"/>
      <w:r w:rsidR="003730AD">
        <w:t xml:space="preserve"> in Aduard te bevorderen, door </w:t>
      </w:r>
      <w:r w:rsidR="005102EE">
        <w:t xml:space="preserve">elkaar </w:t>
      </w:r>
      <w:r w:rsidR="003730AD">
        <w:t xml:space="preserve">waar mogelijk als inwoners te ondersteunen. Er zijn op dit moment 120 </w:t>
      </w:r>
      <w:r w:rsidR="005102EE">
        <w:t>vrijwilligers</w:t>
      </w:r>
      <w:r w:rsidR="003730AD">
        <w:t xml:space="preserve"> aangemeld. Het aantal aanvragen is de afgelopen jaren teruggelopen, </w:t>
      </w:r>
      <w:r w:rsidR="005102EE">
        <w:t>d</w:t>
      </w:r>
      <w:r w:rsidR="003730AD">
        <w:t>eels door onbekendheid, maar vooral ook omdat hul</w:t>
      </w:r>
      <w:r w:rsidR="005102EE">
        <w:t>p</w:t>
      </w:r>
      <w:r w:rsidR="003730AD">
        <w:t xml:space="preserve">vragen en contacten langer doorlopen en mensen dus </w:t>
      </w:r>
      <w:r w:rsidR="005102EE">
        <w:t xml:space="preserve">structurele </w:t>
      </w:r>
      <w:r w:rsidR="003730AD">
        <w:t xml:space="preserve">ondersteuning hebben. </w:t>
      </w:r>
      <w:r w:rsidR="005102EE">
        <w:t xml:space="preserve">Tot tevredenheid van alle betrokkenen is </w:t>
      </w:r>
      <w:proofErr w:type="spellStart"/>
      <w:r w:rsidR="005102EE">
        <w:t>Zorgsaam</w:t>
      </w:r>
      <w:proofErr w:type="spellEnd"/>
      <w:r w:rsidR="005102EE">
        <w:t xml:space="preserve"> Aduard kortgeleden formeel een commissie van Dorpsbelangen geworden. </w:t>
      </w:r>
    </w:p>
    <w:p w14:paraId="18AB4A28" w14:textId="57240206" w:rsidR="005102EE" w:rsidRDefault="005102EE" w:rsidP="0016083A">
      <w:pPr>
        <w:numPr>
          <w:ilvl w:val="0"/>
          <w:numId w:val="2"/>
        </w:numPr>
      </w:pPr>
      <w:r>
        <w:t xml:space="preserve">Beweegroute/ Aduard 825 </w:t>
      </w:r>
    </w:p>
    <w:p w14:paraId="13C74EB3" w14:textId="32914DAC" w:rsidR="00A56687" w:rsidRDefault="00A56687" w:rsidP="00A56687">
      <w:pPr>
        <w:ind w:left="720"/>
      </w:pPr>
      <w:r>
        <w:t xml:space="preserve">Katherine Bosch doet verslag van totstandkoming en gebruik van de route. Zondagmorgen is er nog altijd groep die er gebruik van maakt. Met gemeente zijn afspraken over onderhoud. </w:t>
      </w:r>
    </w:p>
    <w:p w14:paraId="627F7952" w14:textId="5D234C5A" w:rsidR="00906347" w:rsidRPr="0016083A" w:rsidRDefault="00906347" w:rsidP="00906347">
      <w:r>
        <w:t xml:space="preserve">Pauze </w:t>
      </w:r>
    </w:p>
    <w:p w14:paraId="47BB2563" w14:textId="77777777" w:rsidR="0016083A" w:rsidRDefault="0016083A" w:rsidP="0016083A">
      <w:pPr>
        <w:numPr>
          <w:ilvl w:val="0"/>
          <w:numId w:val="2"/>
        </w:numPr>
      </w:pPr>
      <w:r w:rsidRPr="0016083A">
        <w:t>BIEB Aduard</w:t>
      </w:r>
    </w:p>
    <w:p w14:paraId="3931F026" w14:textId="2FF21257" w:rsidR="00AE47E0" w:rsidRDefault="00A56687" w:rsidP="008716AB">
      <w:pPr>
        <w:ind w:left="720"/>
      </w:pPr>
      <w:r>
        <w:t>Alie Schokker licht</w:t>
      </w:r>
      <w:r w:rsidR="008716AB">
        <w:t xml:space="preserve"> de stand van zaken</w:t>
      </w:r>
      <w:r>
        <w:t xml:space="preserve"> toe</w:t>
      </w:r>
      <w:r w:rsidR="008716AB">
        <w:t xml:space="preserve">. De </w:t>
      </w:r>
      <w:r w:rsidR="00AE47E0">
        <w:t xml:space="preserve">gemeente kondigde in 2021 aan dat </w:t>
      </w:r>
      <w:r w:rsidR="008716AB">
        <w:t>de b</w:t>
      </w:r>
      <w:r w:rsidR="00AE47E0">
        <w:t>ibliotheek zou gaan sluiten. Na</w:t>
      </w:r>
      <w:r w:rsidR="00D24394">
        <w:t xml:space="preserve"> </w:t>
      </w:r>
      <w:r w:rsidR="00AE47E0">
        <w:t>verschillende gesprekken met</w:t>
      </w:r>
      <w:r w:rsidR="00D24394">
        <w:t xml:space="preserve"> </w:t>
      </w:r>
      <w:proofErr w:type="spellStart"/>
      <w:r w:rsidR="00AE47E0">
        <w:t>Biblionet</w:t>
      </w:r>
      <w:proofErr w:type="spellEnd"/>
      <w:r w:rsidR="00AE47E0">
        <w:t xml:space="preserve"> en gemeente is afgesproken dat er</w:t>
      </w:r>
      <w:r w:rsidR="008716AB">
        <w:t xml:space="preserve"> een</w:t>
      </w:r>
      <w:r w:rsidR="00D24394">
        <w:t xml:space="preserve"> </w:t>
      </w:r>
      <w:r w:rsidR="00AE47E0">
        <w:t xml:space="preserve">Bieb </w:t>
      </w:r>
      <w:r w:rsidR="005102EE">
        <w:t xml:space="preserve">Aduard </w:t>
      </w:r>
      <w:r w:rsidR="00AE47E0">
        <w:t>blijft, maar wel een andere</w:t>
      </w:r>
      <w:r w:rsidR="008716AB">
        <w:t xml:space="preserve"> dan tot nu toe</w:t>
      </w:r>
      <w:r w:rsidR="00AE47E0">
        <w:t xml:space="preserve">, meer </w:t>
      </w:r>
      <w:r w:rsidR="008716AB">
        <w:t xml:space="preserve">een </w:t>
      </w:r>
      <w:r w:rsidR="00AE47E0">
        <w:t xml:space="preserve">bibliotheek van het dorp. Daarvoor moeten er andere, nieuwe afspraken komen. Begin 2024 is gestart met een </w:t>
      </w:r>
      <w:r w:rsidR="00D24394">
        <w:t xml:space="preserve">werkgroep vanuit een </w:t>
      </w:r>
      <w:r w:rsidR="00AE47E0">
        <w:t xml:space="preserve">gezamenlijke visie </w:t>
      </w:r>
      <w:r w:rsidR="008716AB">
        <w:t>van</w:t>
      </w:r>
      <w:r w:rsidR="00D24394">
        <w:t xml:space="preserve"> het bestuur van De</w:t>
      </w:r>
      <w:r w:rsidR="008716AB">
        <w:t xml:space="preserve"> </w:t>
      </w:r>
      <w:r w:rsidR="00AE47E0">
        <w:t xml:space="preserve">Meeden, </w:t>
      </w:r>
      <w:proofErr w:type="spellStart"/>
      <w:r w:rsidR="00AE47E0">
        <w:t>Biblionet</w:t>
      </w:r>
      <w:proofErr w:type="spellEnd"/>
      <w:r w:rsidR="00AE47E0">
        <w:t>, Dorpsbelangen</w:t>
      </w:r>
      <w:r w:rsidR="00D24394">
        <w:t xml:space="preserve">, de initiatiefgroep </w:t>
      </w:r>
      <w:r w:rsidR="00AE47E0">
        <w:t xml:space="preserve">Bieb moet blijven, </w:t>
      </w:r>
      <w:r w:rsidR="00D24394">
        <w:t xml:space="preserve">de </w:t>
      </w:r>
      <w:r w:rsidR="00AE47E0">
        <w:t xml:space="preserve">beheerder </w:t>
      </w:r>
      <w:r w:rsidR="00D24394">
        <w:t xml:space="preserve">van De Meeden </w:t>
      </w:r>
      <w:r w:rsidR="00AE47E0">
        <w:t xml:space="preserve">en </w:t>
      </w:r>
      <w:r w:rsidR="00D24394">
        <w:t xml:space="preserve">de </w:t>
      </w:r>
      <w:r w:rsidR="00AE47E0">
        <w:t xml:space="preserve">gemeente. Na </w:t>
      </w:r>
      <w:r w:rsidR="00D24394">
        <w:t xml:space="preserve">een </w:t>
      </w:r>
      <w:r w:rsidR="00AE47E0">
        <w:t>aantal bijeenkomsten</w:t>
      </w:r>
      <w:r w:rsidR="00D24394">
        <w:t xml:space="preserve"> voelde</w:t>
      </w:r>
      <w:r w:rsidR="00AE47E0">
        <w:t xml:space="preserve"> </w:t>
      </w:r>
      <w:r w:rsidR="00D24394">
        <w:t>het bestuur van D</w:t>
      </w:r>
      <w:r w:rsidR="00AE47E0">
        <w:t xml:space="preserve">e Meeden zich in </w:t>
      </w:r>
      <w:r w:rsidR="00D24394">
        <w:t xml:space="preserve">een </w:t>
      </w:r>
      <w:r w:rsidR="00AE47E0">
        <w:lastRenderedPageBreak/>
        <w:t>spagaat</w:t>
      </w:r>
      <w:r w:rsidR="00D24394">
        <w:t>, en besloot het om uit de werkgroep te stappen</w:t>
      </w:r>
      <w:r w:rsidR="00AE47E0">
        <w:t xml:space="preserve">. </w:t>
      </w:r>
      <w:proofErr w:type="spellStart"/>
      <w:r w:rsidR="00AE47E0">
        <w:t>Biblionet</w:t>
      </w:r>
      <w:proofErr w:type="spellEnd"/>
      <w:r w:rsidR="00AE47E0">
        <w:t xml:space="preserve"> heeft aangegeven waar </w:t>
      </w:r>
      <w:r w:rsidR="008716AB">
        <w:t xml:space="preserve">hun </w:t>
      </w:r>
      <w:r w:rsidR="00AE47E0">
        <w:t xml:space="preserve">kaders liggen, wat wel en niet kan. De </w:t>
      </w:r>
      <w:r w:rsidR="008716AB">
        <w:t xml:space="preserve">verdere </w:t>
      </w:r>
      <w:r w:rsidR="00AE47E0">
        <w:t xml:space="preserve">ontwikkeling van het plan ligt </w:t>
      </w:r>
      <w:r w:rsidR="008716AB">
        <w:t xml:space="preserve">daardoor </w:t>
      </w:r>
      <w:r w:rsidR="00AE47E0">
        <w:t xml:space="preserve">nu met name bij Dorpsbelangen (in overleg met beheerder en gemeente). Daarvoor willen we graag ondersteuning van leden in deze bijeenkomst. </w:t>
      </w:r>
    </w:p>
    <w:p w14:paraId="64144556" w14:textId="593FCF05" w:rsidR="00AE47E0" w:rsidRDefault="00AE47E0" w:rsidP="00AE47E0">
      <w:pPr>
        <w:ind w:left="708"/>
      </w:pPr>
      <w:r>
        <w:t xml:space="preserve">Bedoeling is dat Bieb Aduard </w:t>
      </w:r>
      <w:r w:rsidR="008716AB">
        <w:t>een ontmoetingsple</w:t>
      </w:r>
      <w:r>
        <w:t>k</w:t>
      </w:r>
      <w:r w:rsidR="008716AB">
        <w:t xml:space="preserve"> wordt</w:t>
      </w:r>
      <w:r>
        <w:t xml:space="preserve"> met boeken, maar meer dan dat: ook </w:t>
      </w:r>
      <w:r w:rsidR="008716AB">
        <w:t xml:space="preserve">een </w:t>
      </w:r>
      <w:r>
        <w:t>ple</w:t>
      </w:r>
      <w:r w:rsidR="00D24394">
        <w:t>k</w:t>
      </w:r>
      <w:r>
        <w:t xml:space="preserve"> waar je kopje koffie of thee kunt drinken, rustig kunt werken of huiswerk kunt maken.</w:t>
      </w:r>
      <w:r w:rsidR="00D24394">
        <w:t xml:space="preserve"> Een pl</w:t>
      </w:r>
      <w:r>
        <w:t>ek waar</w:t>
      </w:r>
      <w:r w:rsidR="00D24394">
        <w:t xml:space="preserve"> </w:t>
      </w:r>
      <w:r>
        <w:t>activiteiten plaats kunnen vinden</w:t>
      </w:r>
      <w:r w:rsidR="00D24394">
        <w:t xml:space="preserve"> en w</w:t>
      </w:r>
      <w:r>
        <w:t xml:space="preserve">aar informatie over </w:t>
      </w:r>
      <w:r w:rsidR="00D24394">
        <w:t xml:space="preserve">organisaties </w:t>
      </w:r>
      <w:r>
        <w:t xml:space="preserve">en activiteiten in het dorp te vinden is. </w:t>
      </w:r>
    </w:p>
    <w:p w14:paraId="10A55A82" w14:textId="5C762981" w:rsidR="00AE47E0" w:rsidRDefault="00AE47E0" w:rsidP="00AE47E0">
      <w:pPr>
        <w:ind w:left="708"/>
      </w:pPr>
      <w:proofErr w:type="spellStart"/>
      <w:r>
        <w:t>Biblionet</w:t>
      </w:r>
      <w:proofErr w:type="spellEnd"/>
      <w:r>
        <w:t xml:space="preserve"> gaat </w:t>
      </w:r>
      <w:r w:rsidR="00D24394">
        <w:t xml:space="preserve">het </w:t>
      </w:r>
      <w:r>
        <w:t>aantal boeken verminderen</w:t>
      </w:r>
      <w:r w:rsidR="00D24394">
        <w:t>: e</w:t>
      </w:r>
      <w:r>
        <w:t>r komt een</w:t>
      </w:r>
      <w:r w:rsidR="00D24394">
        <w:t xml:space="preserve"> </w:t>
      </w:r>
      <w:r>
        <w:t>servicepunt met 600 boeken (wisselcollectie), en er kan besteld worden, ingeleverd worden</w:t>
      </w:r>
      <w:r w:rsidR="00D24394">
        <w:t>, enzovoort</w:t>
      </w:r>
      <w:r>
        <w:t xml:space="preserve">. Het servicepunt wordt wel altijd bereikbaar. Als </w:t>
      </w:r>
      <w:r w:rsidR="008716AB">
        <w:t>d</w:t>
      </w:r>
      <w:r w:rsidRPr="00FB2D46">
        <w:t>orp zelf</w:t>
      </w:r>
      <w:r>
        <w:t xml:space="preserve"> gaan we </w:t>
      </w:r>
      <w:r w:rsidR="00D24394">
        <w:t xml:space="preserve">met financiële hulp van de gemeente over een </w:t>
      </w:r>
      <w:r>
        <w:t>eigen boeken</w:t>
      </w:r>
      <w:r w:rsidR="00D24394">
        <w:t>bestand</w:t>
      </w:r>
      <w:r>
        <w:t xml:space="preserve"> </w:t>
      </w:r>
      <w:r w:rsidR="00D24394">
        <w:t xml:space="preserve">beschikken </w:t>
      </w:r>
      <w:r>
        <w:t>(3</w:t>
      </w:r>
      <w:r w:rsidR="00D24394">
        <w:t>000</w:t>
      </w:r>
      <w:r>
        <w:t xml:space="preserve"> </w:t>
      </w:r>
      <w:r w:rsidR="00D24394">
        <w:t>à</w:t>
      </w:r>
      <w:r>
        <w:t xml:space="preserve"> 4000</w:t>
      </w:r>
      <w:r w:rsidR="00D24394">
        <w:t xml:space="preserve"> boeken</w:t>
      </w:r>
      <w:r>
        <w:t xml:space="preserve">), naast de 600 boeken van </w:t>
      </w:r>
      <w:proofErr w:type="spellStart"/>
      <w:r>
        <w:t>Biblionet</w:t>
      </w:r>
      <w:proofErr w:type="spellEnd"/>
      <w:r>
        <w:t xml:space="preserve">. Mensen kunnen zelf boeken brengen die ze kwijt willen, anderen kunnen </w:t>
      </w:r>
      <w:r w:rsidR="00D24394">
        <w:t xml:space="preserve">di </w:t>
      </w:r>
      <w:r>
        <w:t>meenemen</w:t>
      </w:r>
      <w:r w:rsidR="00D24394">
        <w:t>, terugbrengen of desgewenst zelf houden.</w:t>
      </w:r>
    </w:p>
    <w:p w14:paraId="2A207797" w14:textId="77777777" w:rsidR="00AE47E0" w:rsidRDefault="00AE47E0" w:rsidP="00AE47E0">
      <w:pPr>
        <w:ind w:left="708"/>
      </w:pPr>
      <w:r>
        <w:t xml:space="preserve">Daarnaast willen we in de huidige bibliotheekruimte </w:t>
      </w:r>
    </w:p>
    <w:p w14:paraId="4401A9E8" w14:textId="16A79FBE" w:rsidR="00AE47E0" w:rsidRDefault="00AE47E0" w:rsidP="00AE47E0">
      <w:pPr>
        <w:pStyle w:val="Lijstalinea"/>
        <w:numPr>
          <w:ilvl w:val="0"/>
          <w:numId w:val="5"/>
        </w:numPr>
      </w:pPr>
      <w:r>
        <w:t xml:space="preserve">Ruimte met leestafel, kopje koffie. Ruimte met een meer open karakter </w:t>
      </w:r>
    </w:p>
    <w:p w14:paraId="0EE01555" w14:textId="77777777" w:rsidR="00AE47E0" w:rsidRDefault="00AE47E0" w:rsidP="00AE47E0">
      <w:pPr>
        <w:pStyle w:val="Lijstalinea"/>
        <w:numPr>
          <w:ilvl w:val="0"/>
          <w:numId w:val="5"/>
        </w:numPr>
      </w:pPr>
      <w:r>
        <w:t>Een voorleeshoek voor kinderen</w:t>
      </w:r>
    </w:p>
    <w:p w14:paraId="459F0E82" w14:textId="3C2319EC" w:rsidR="00AE47E0" w:rsidRDefault="00AE47E0" w:rsidP="00AE47E0">
      <w:pPr>
        <w:pStyle w:val="Lijstalinea"/>
        <w:numPr>
          <w:ilvl w:val="0"/>
          <w:numId w:val="5"/>
        </w:numPr>
      </w:pPr>
      <w:r>
        <w:t>Aantal werkplekken om huiswerk te maken of als zzp</w:t>
      </w:r>
      <w:r w:rsidR="00D24394">
        <w:t>’</w:t>
      </w:r>
      <w:r>
        <w:t>er te werken</w:t>
      </w:r>
    </w:p>
    <w:p w14:paraId="01FC66A6" w14:textId="77777777" w:rsidR="00AE47E0" w:rsidRDefault="00AE47E0" w:rsidP="00AE47E0">
      <w:pPr>
        <w:pStyle w:val="Lijstalinea"/>
        <w:numPr>
          <w:ilvl w:val="0"/>
          <w:numId w:val="5"/>
        </w:numPr>
      </w:pPr>
      <w:r>
        <w:t>Ruimte voor vergaderingetjes, voor activiteiten</w:t>
      </w:r>
    </w:p>
    <w:p w14:paraId="4AFAA47A" w14:textId="6B0B3E20" w:rsidR="00AE47E0" w:rsidRDefault="00AE47E0" w:rsidP="00AE47E0">
      <w:pPr>
        <w:pStyle w:val="Lijstalinea"/>
        <w:numPr>
          <w:ilvl w:val="0"/>
          <w:numId w:val="5"/>
        </w:numPr>
      </w:pPr>
      <w:r>
        <w:t xml:space="preserve">Mogelijkheid voor </w:t>
      </w:r>
      <w:r w:rsidR="009D289B">
        <w:t xml:space="preserve">organisaties </w:t>
      </w:r>
      <w:r>
        <w:t xml:space="preserve">om informatie te geven </w:t>
      </w:r>
    </w:p>
    <w:p w14:paraId="0C84C2AE" w14:textId="77777777" w:rsidR="00AE47E0" w:rsidRDefault="00AE47E0" w:rsidP="00AE47E0">
      <w:pPr>
        <w:pStyle w:val="Lijstalinea"/>
        <w:numPr>
          <w:ilvl w:val="0"/>
          <w:numId w:val="5"/>
        </w:numPr>
      </w:pPr>
      <w:r>
        <w:t xml:space="preserve">Ruimte om in kasten werk van creatieve </w:t>
      </w:r>
      <w:proofErr w:type="spellStart"/>
      <w:r>
        <w:t>Aduarders</w:t>
      </w:r>
      <w:proofErr w:type="spellEnd"/>
      <w:r>
        <w:t xml:space="preserve"> tentoon te stellen</w:t>
      </w:r>
    </w:p>
    <w:p w14:paraId="5C2D35F8" w14:textId="295B3EF2" w:rsidR="00AE47E0" w:rsidRDefault="00AE47E0" w:rsidP="00AE47E0">
      <w:pPr>
        <w:pStyle w:val="Lijstalinea"/>
        <w:numPr>
          <w:ilvl w:val="0"/>
          <w:numId w:val="5"/>
        </w:numPr>
      </w:pPr>
      <w:r>
        <w:t>4 middagen per week sowieso open</w:t>
      </w:r>
      <w:r w:rsidR="00D24394">
        <w:t xml:space="preserve"> zijn; </w:t>
      </w:r>
      <w:r>
        <w:t>indien gewenst kan op aanvraag ook op andere tijden van vergaderruimte en werkplekken gebruik gemaakt worden.</w:t>
      </w:r>
    </w:p>
    <w:p w14:paraId="46609606" w14:textId="0DC6EB8A" w:rsidR="00AE47E0" w:rsidRDefault="00AE47E0" w:rsidP="00AE47E0">
      <w:pPr>
        <w:ind w:left="708"/>
      </w:pPr>
      <w:r>
        <w:t xml:space="preserve">Om dit te realiseren hebben we draagvlak in dorp nodig en inzet van vrijwilligers (samen met andere </w:t>
      </w:r>
      <w:r w:rsidR="00D24394">
        <w:t>organisaties</w:t>
      </w:r>
      <w:r w:rsidR="008716AB">
        <w:t>)</w:t>
      </w:r>
      <w:r>
        <w:t>.</w:t>
      </w:r>
      <w:r w:rsidR="00D24394">
        <w:t xml:space="preserve"> </w:t>
      </w:r>
      <w:r w:rsidR="008716AB">
        <w:t>Als</w:t>
      </w:r>
      <w:r w:rsidR="00D24394">
        <w:t xml:space="preserve"> vragen en</w:t>
      </w:r>
      <w:r w:rsidR="008716AB">
        <w:t xml:space="preserve"> suggesties </w:t>
      </w:r>
      <w:r w:rsidR="00D24394">
        <w:t xml:space="preserve">wordt </w:t>
      </w:r>
      <w:r w:rsidR="008716AB">
        <w:t>in de vergadering naar voren gebracht:</w:t>
      </w:r>
    </w:p>
    <w:p w14:paraId="1FADE5A0" w14:textId="156326F3" w:rsidR="008716AB" w:rsidRDefault="008716AB" w:rsidP="008716AB">
      <w:pPr>
        <w:pStyle w:val="Lijstalinea"/>
        <w:numPr>
          <w:ilvl w:val="0"/>
          <w:numId w:val="5"/>
        </w:numPr>
      </w:pPr>
      <w:r>
        <w:t>Kunnen de boeken en bieb niet meer naar voren in de Meeden</w:t>
      </w:r>
      <w:r w:rsidR="00D24394">
        <w:t>?</w:t>
      </w:r>
    </w:p>
    <w:p w14:paraId="4B2B10D4" w14:textId="2346B7FE" w:rsidR="00D24394" w:rsidRDefault="008716AB" w:rsidP="008716AB">
      <w:pPr>
        <w:pStyle w:val="Lijstalinea"/>
        <w:numPr>
          <w:ilvl w:val="0"/>
          <w:numId w:val="5"/>
        </w:numPr>
      </w:pPr>
      <w:r>
        <w:t xml:space="preserve">Er kan ruimte zijn voor wisselende exposities in de gang en bieb, wel in afgesloten kasten (denk ook om verzekeringen); </w:t>
      </w:r>
      <w:r w:rsidR="00D24394">
        <w:t xml:space="preserve">een </w:t>
      </w:r>
      <w:r>
        <w:t>suggestie</w:t>
      </w:r>
      <w:r w:rsidR="00D24394">
        <w:t xml:space="preserve"> is</w:t>
      </w:r>
      <w:r>
        <w:t xml:space="preserve"> om alle </w:t>
      </w:r>
      <w:r w:rsidR="009D289B">
        <w:t xml:space="preserve">organisaties </w:t>
      </w:r>
      <w:r>
        <w:t xml:space="preserve">uit het dorp (die ook in magazine komen) een plek te geven om zichzelf te presenteren in een vitrine. </w:t>
      </w:r>
    </w:p>
    <w:p w14:paraId="26B79F4A" w14:textId="43FC8FF2" w:rsidR="008716AB" w:rsidRDefault="008716AB" w:rsidP="008716AB">
      <w:pPr>
        <w:pStyle w:val="Lijstalinea"/>
        <w:numPr>
          <w:ilvl w:val="0"/>
          <w:numId w:val="5"/>
        </w:numPr>
      </w:pPr>
      <w:r>
        <w:t>Gebruik ook de aanwezige vitrine bij de ingang</w:t>
      </w:r>
      <w:r w:rsidR="00D24394">
        <w:t>.</w:t>
      </w:r>
    </w:p>
    <w:p w14:paraId="1B18E0E7" w14:textId="2C24EFA0" w:rsidR="008716AB" w:rsidRDefault="008716AB" w:rsidP="008716AB">
      <w:pPr>
        <w:pStyle w:val="Lijstalinea"/>
        <w:numPr>
          <w:ilvl w:val="0"/>
          <w:numId w:val="5"/>
        </w:numPr>
      </w:pPr>
      <w:r>
        <w:t>Het is een ambitieus plan, veel vrijwilligers nodig</w:t>
      </w:r>
      <w:r w:rsidR="00D24394">
        <w:t>.</w:t>
      </w:r>
    </w:p>
    <w:p w14:paraId="58C0AEAD" w14:textId="2C887CC0" w:rsidR="008716AB" w:rsidRDefault="008716AB" w:rsidP="008716AB">
      <w:pPr>
        <w:pStyle w:val="Lijstalinea"/>
        <w:numPr>
          <w:ilvl w:val="0"/>
          <w:numId w:val="5"/>
        </w:numPr>
      </w:pPr>
      <w:r>
        <w:t xml:space="preserve">Is bieb nog aantrekkelijk met kleine collectie </w:t>
      </w:r>
      <w:proofErr w:type="spellStart"/>
      <w:r w:rsidR="00F83DFF">
        <w:t>B</w:t>
      </w:r>
      <w:r>
        <w:t>iblionet</w:t>
      </w:r>
      <w:proofErr w:type="spellEnd"/>
      <w:r w:rsidR="00D24394">
        <w:t xml:space="preserve">? </w:t>
      </w:r>
      <w:r>
        <w:t xml:space="preserve"> </w:t>
      </w:r>
      <w:r w:rsidR="00D24394">
        <w:t xml:space="preserve">Is </w:t>
      </w:r>
      <w:r>
        <w:t xml:space="preserve">Zuidhorn </w:t>
      </w:r>
      <w:r w:rsidR="00D24394">
        <w:t>niet</w:t>
      </w:r>
      <w:r>
        <w:t xml:space="preserve"> aantrekkelijker? </w:t>
      </w:r>
      <w:r w:rsidR="00D24394">
        <w:t>(reactie: j</w:t>
      </w:r>
      <w:r>
        <w:t xml:space="preserve">e kunt </w:t>
      </w:r>
      <w:r w:rsidR="00D24394">
        <w:t xml:space="preserve">in Aduard </w:t>
      </w:r>
      <w:r>
        <w:t xml:space="preserve">wel blijven raadplegen en bestellen, en </w:t>
      </w:r>
      <w:r w:rsidR="00D24394">
        <w:t xml:space="preserve">met de </w:t>
      </w:r>
      <w:r>
        <w:t xml:space="preserve">wisselcollectie </w:t>
      </w:r>
      <w:r w:rsidR="00D24394">
        <w:t>kan mogelijk specifiek worden ingespeeld</w:t>
      </w:r>
      <w:r>
        <w:t xml:space="preserve"> op belangstelling</w:t>
      </w:r>
      <w:r w:rsidR="00D24394">
        <w:t xml:space="preserve"> van</w:t>
      </w:r>
      <w:r>
        <w:t xml:space="preserve"> </w:t>
      </w:r>
      <w:proofErr w:type="spellStart"/>
      <w:r>
        <w:t>Aduard</w:t>
      </w:r>
      <w:r w:rsidR="00D24394">
        <w:t>ers</w:t>
      </w:r>
      <w:proofErr w:type="spellEnd"/>
      <w:r w:rsidR="00D24394">
        <w:t>)</w:t>
      </w:r>
      <w:r>
        <w:t xml:space="preserve">. </w:t>
      </w:r>
    </w:p>
    <w:p w14:paraId="04EF5D3B" w14:textId="4A6D05C0" w:rsidR="008716AB" w:rsidRDefault="008716AB" w:rsidP="008716AB">
      <w:pPr>
        <w:pStyle w:val="Lijstalinea"/>
        <w:numPr>
          <w:ilvl w:val="0"/>
          <w:numId w:val="5"/>
        </w:numPr>
      </w:pPr>
      <w:r>
        <w:t>Doelstelling van ontmoeting en samen verbinden wordt ondersteund</w:t>
      </w:r>
      <w:r w:rsidR="00D24394">
        <w:t>.</w:t>
      </w:r>
    </w:p>
    <w:p w14:paraId="4035A3EB" w14:textId="395C2823" w:rsidR="008716AB" w:rsidRDefault="008716AB" w:rsidP="008716AB">
      <w:pPr>
        <w:pStyle w:val="Lijstalinea"/>
        <w:numPr>
          <w:ilvl w:val="0"/>
          <w:numId w:val="5"/>
        </w:numPr>
      </w:pPr>
      <w:r>
        <w:t xml:space="preserve">Leuk om mensen hobby’s te laten presenteren en </w:t>
      </w:r>
      <w:r w:rsidR="00D24394">
        <w:t xml:space="preserve">daarover te </w:t>
      </w:r>
      <w:r>
        <w:t>vertellen tijdens ontmoetingen</w:t>
      </w:r>
      <w:r w:rsidR="00D24394">
        <w:t>.</w:t>
      </w:r>
    </w:p>
    <w:p w14:paraId="42414524" w14:textId="671F658A" w:rsidR="008716AB" w:rsidRDefault="00D24394" w:rsidP="008716AB">
      <w:pPr>
        <w:pStyle w:val="Lijstalinea"/>
        <w:numPr>
          <w:ilvl w:val="0"/>
          <w:numId w:val="5"/>
        </w:numPr>
      </w:pPr>
      <w:r>
        <w:t xml:space="preserve">Het </w:t>
      </w:r>
      <w:r w:rsidR="008716AB">
        <w:t>Kloostermuseum is positief, zou graag wat laten zien in Meeden om verbinding naar museum te maken</w:t>
      </w:r>
      <w:r>
        <w:t>.</w:t>
      </w:r>
    </w:p>
    <w:p w14:paraId="2B67EAF6" w14:textId="57293AA4" w:rsidR="008716AB" w:rsidRDefault="008716AB" w:rsidP="008716AB">
      <w:pPr>
        <w:pStyle w:val="Lijstalinea"/>
        <w:numPr>
          <w:ilvl w:val="0"/>
          <w:numId w:val="5"/>
        </w:numPr>
      </w:pPr>
      <w:r>
        <w:t xml:space="preserve">Kunnen we ook wat doen in verbinding met </w:t>
      </w:r>
      <w:r w:rsidR="00D24394">
        <w:t xml:space="preserve">een </w:t>
      </w:r>
      <w:r>
        <w:t>project voor dagbesteding?</w:t>
      </w:r>
    </w:p>
    <w:p w14:paraId="1D2A4322" w14:textId="0B2689CD" w:rsidR="008716AB" w:rsidRDefault="008716AB" w:rsidP="008716AB">
      <w:pPr>
        <w:pStyle w:val="Lijstalinea"/>
        <w:numPr>
          <w:ilvl w:val="0"/>
          <w:numId w:val="5"/>
        </w:numPr>
      </w:pPr>
      <w:r>
        <w:t xml:space="preserve">Als elke </w:t>
      </w:r>
      <w:r w:rsidR="009D289B">
        <w:t xml:space="preserve">organisatie </w:t>
      </w:r>
      <w:r>
        <w:t>een vrijwilliger mee laat denken of doen, kunnen we al veel organiseren</w:t>
      </w:r>
      <w:r w:rsidR="00D24394">
        <w:t>.</w:t>
      </w:r>
    </w:p>
    <w:p w14:paraId="5DD5F325" w14:textId="567C34BE" w:rsidR="00906347" w:rsidRDefault="00906347" w:rsidP="008716AB">
      <w:pPr>
        <w:pStyle w:val="Lijstalinea"/>
        <w:numPr>
          <w:ilvl w:val="0"/>
          <w:numId w:val="5"/>
        </w:numPr>
      </w:pPr>
      <w:r>
        <w:t>Welkoms</w:t>
      </w:r>
      <w:r w:rsidR="00554A0C">
        <w:t>t</w:t>
      </w:r>
      <w:r>
        <w:t>pakket en welkom</w:t>
      </w:r>
      <w:r w:rsidR="00554A0C">
        <w:t>st</w:t>
      </w:r>
      <w:r>
        <w:t xml:space="preserve">avond voor nieuwe inwoners? Met presentatie </w:t>
      </w:r>
      <w:r w:rsidR="00554A0C">
        <w:t>organisaties</w:t>
      </w:r>
      <w:r>
        <w:t xml:space="preserve">? </w:t>
      </w:r>
    </w:p>
    <w:p w14:paraId="27499A2C" w14:textId="76004219" w:rsidR="00906347" w:rsidRPr="00906347" w:rsidRDefault="00906347" w:rsidP="00906347">
      <w:pPr>
        <w:ind w:left="708"/>
      </w:pPr>
      <w:r w:rsidRPr="00906347">
        <w:lastRenderedPageBreak/>
        <w:t>Op geeltjes konden suggesties aangeleverd worden</w:t>
      </w:r>
      <w:r w:rsidR="00D24394">
        <w:t>. Dat leverde het volgende op.</w:t>
      </w:r>
    </w:p>
    <w:p w14:paraId="6BD04514" w14:textId="7E662D98" w:rsidR="003730AD" w:rsidRPr="00906347" w:rsidRDefault="003730AD" w:rsidP="00906347">
      <w:pPr>
        <w:pStyle w:val="Lijstalinea"/>
        <w:numPr>
          <w:ilvl w:val="0"/>
          <w:numId w:val="1"/>
        </w:numPr>
        <w:rPr>
          <w:color w:val="FF0000"/>
        </w:rPr>
      </w:pPr>
      <w:r>
        <w:t xml:space="preserve">Niet alleen richten op een thema, maar ook op doelgroepen. Bijv. allochtonen, of ouderen. Niet alleen op kinderen maar ook op peuters en op wat ouders met peuters kunnen doen op lees(voorlees)gebied. </w:t>
      </w:r>
    </w:p>
    <w:p w14:paraId="4BAB42B4" w14:textId="02F4BA90" w:rsidR="003730AD" w:rsidRDefault="003730AD" w:rsidP="003730AD">
      <w:pPr>
        <w:pStyle w:val="Lijstalinea"/>
        <w:numPr>
          <w:ilvl w:val="0"/>
          <w:numId w:val="1"/>
        </w:numPr>
      </w:pPr>
      <w:r>
        <w:t>(</w:t>
      </w:r>
      <w:r w:rsidR="00D24394">
        <w:t>B</w:t>
      </w:r>
      <w:r>
        <w:t>ord)spelletjes middag, leuk voor de jeugd gedurende de winterdagen</w:t>
      </w:r>
      <w:r w:rsidR="00D24394">
        <w:t>.</w:t>
      </w:r>
    </w:p>
    <w:p w14:paraId="7BAF45E0" w14:textId="705AE633" w:rsidR="003730AD" w:rsidRDefault="003730AD" w:rsidP="003730AD">
      <w:pPr>
        <w:pStyle w:val="Lijstalinea"/>
        <w:numPr>
          <w:ilvl w:val="0"/>
          <w:numId w:val="1"/>
        </w:numPr>
      </w:pPr>
      <w:r>
        <w:t>Ontmoeting rond allerlei onderwerpen: leesclubje, fotografie …</w:t>
      </w:r>
    </w:p>
    <w:p w14:paraId="6F5AFF9C" w14:textId="3FFDABED" w:rsidR="003730AD" w:rsidRDefault="003730AD" w:rsidP="003730AD">
      <w:pPr>
        <w:pStyle w:val="Lijstalinea"/>
        <w:numPr>
          <w:ilvl w:val="0"/>
          <w:numId w:val="1"/>
        </w:numPr>
      </w:pPr>
      <w:r>
        <w:t>Prikbord waar mensen een oproep voor dezelfde hobby op kunnen hangen</w:t>
      </w:r>
      <w:r w:rsidR="00D24394">
        <w:t>.</w:t>
      </w:r>
    </w:p>
    <w:p w14:paraId="078C7F67" w14:textId="6E325BB8" w:rsidR="003730AD" w:rsidRDefault="003730AD" w:rsidP="003730AD">
      <w:pPr>
        <w:pStyle w:val="Lijstalinea"/>
        <w:numPr>
          <w:ilvl w:val="0"/>
          <w:numId w:val="1"/>
        </w:numPr>
      </w:pPr>
      <w:r>
        <w:t>Studieruimte</w:t>
      </w:r>
      <w:r w:rsidR="00D24394">
        <w:t>.</w:t>
      </w:r>
    </w:p>
    <w:p w14:paraId="0EF4DFF1" w14:textId="0837D6EA" w:rsidR="003730AD" w:rsidRDefault="003730AD" w:rsidP="003730AD">
      <w:pPr>
        <w:pStyle w:val="Lijstalinea"/>
        <w:numPr>
          <w:ilvl w:val="0"/>
          <w:numId w:val="1"/>
        </w:numPr>
      </w:pPr>
      <w:r>
        <w:t>Wisseltentoonstelling hobby/verzameling inwoners (gesloten vitrines)</w:t>
      </w:r>
      <w:r w:rsidR="00D24394">
        <w:t>.</w:t>
      </w:r>
    </w:p>
    <w:p w14:paraId="616F2DA0" w14:textId="02C0E199" w:rsidR="003730AD" w:rsidRDefault="003730AD" w:rsidP="003730AD">
      <w:pPr>
        <w:pStyle w:val="Lijstalinea"/>
        <w:numPr>
          <w:ilvl w:val="0"/>
          <w:numId w:val="1"/>
        </w:numPr>
      </w:pPr>
      <w:r>
        <w:t>Handwerkochtend in de biebruimte</w:t>
      </w:r>
      <w:r w:rsidR="00D24394">
        <w:t>.</w:t>
      </w:r>
    </w:p>
    <w:p w14:paraId="148A6C01" w14:textId="44062DFF" w:rsidR="003730AD" w:rsidRDefault="003730AD" w:rsidP="003730AD">
      <w:pPr>
        <w:pStyle w:val="Lijstalinea"/>
        <w:numPr>
          <w:ilvl w:val="0"/>
          <w:numId w:val="1"/>
        </w:numPr>
      </w:pPr>
      <w:r>
        <w:t>Puzzelkast en tafel in de bieb</w:t>
      </w:r>
      <w:r w:rsidR="00D24394">
        <w:t>.</w:t>
      </w:r>
      <w:r>
        <w:t xml:space="preserve"> </w:t>
      </w:r>
    </w:p>
    <w:p w14:paraId="258F865E" w14:textId="77777777" w:rsidR="0016083A" w:rsidRPr="0016083A" w:rsidRDefault="0016083A" w:rsidP="0016083A">
      <w:r w:rsidRPr="0016083A">
        <w:rPr>
          <w:i/>
          <w:iCs/>
        </w:rPr>
        <w:t>3.</w:t>
      </w:r>
      <w:r w:rsidRPr="0016083A">
        <w:t xml:space="preserve"> </w:t>
      </w:r>
      <w:r w:rsidRPr="0016083A">
        <w:rPr>
          <w:i/>
          <w:iCs/>
        </w:rPr>
        <w:t>Bestuurszaken</w:t>
      </w:r>
      <w:r w:rsidRPr="0016083A">
        <w:t> </w:t>
      </w:r>
    </w:p>
    <w:p w14:paraId="0E227D2C" w14:textId="7DC29718" w:rsidR="0016083A" w:rsidRPr="0016083A" w:rsidRDefault="0016083A" w:rsidP="0016083A">
      <w:r w:rsidRPr="0016083A">
        <w:t>Het huidige bestuur (bestaande uit Carel Jansen, voorzitter; Alie Schokker, secretaris; Gerrit Ormel, penningmeester; Julia Bolhuis, lid; John Happel, lid) is bereid aan te blijven. Voorstel is om Demi Ludema, die afgelopen jaar als aanvullend lid heeft meegewerkt, eveneens te benoemen tot bestuurslid van Dorpsbelangen Aduard. </w:t>
      </w:r>
      <w:r w:rsidR="00E45B46">
        <w:t xml:space="preserve">De vergadering stemt hier unaniem mee in. </w:t>
      </w:r>
    </w:p>
    <w:p w14:paraId="5C28BD3A" w14:textId="77777777" w:rsidR="0016083A" w:rsidRPr="0016083A" w:rsidRDefault="0016083A" w:rsidP="0016083A">
      <w:r w:rsidRPr="0016083A">
        <w:rPr>
          <w:i/>
          <w:iCs/>
        </w:rPr>
        <w:t>4.</w:t>
      </w:r>
      <w:r w:rsidRPr="0016083A">
        <w:t xml:space="preserve"> </w:t>
      </w:r>
      <w:r w:rsidRPr="0016083A">
        <w:rPr>
          <w:i/>
          <w:iCs/>
        </w:rPr>
        <w:t>Financiën</w:t>
      </w:r>
      <w:r w:rsidRPr="0016083A">
        <w:t xml:space="preserve"> </w:t>
      </w:r>
    </w:p>
    <w:p w14:paraId="21F03569" w14:textId="01A5D4FF" w:rsidR="0016083A" w:rsidRDefault="0017343C" w:rsidP="0016083A">
      <w:r>
        <w:t xml:space="preserve">De penningmeester licht het financieel </w:t>
      </w:r>
      <w:r w:rsidR="0016083A" w:rsidRPr="0016083A">
        <w:t xml:space="preserve">verslag </w:t>
      </w:r>
      <w:r>
        <w:t xml:space="preserve">2023 en de begroting van 2024 </w:t>
      </w:r>
      <w:r w:rsidR="0016083A" w:rsidRPr="0016083A">
        <w:t xml:space="preserve">van Dorpsbelangen </w:t>
      </w:r>
      <w:r>
        <w:t>toe.</w:t>
      </w:r>
      <w:r w:rsidR="00D24394">
        <w:t xml:space="preserve"> </w:t>
      </w:r>
      <w:r>
        <w:t xml:space="preserve">Het </w:t>
      </w:r>
      <w:r w:rsidR="0016083A" w:rsidRPr="0016083A">
        <w:t xml:space="preserve">is eveneens op de website te vinden; zie </w:t>
      </w:r>
      <w:hyperlink r:id="rId8" w:history="1">
        <w:r w:rsidR="0016083A" w:rsidRPr="0016083A">
          <w:rPr>
            <w:rStyle w:val="Hyperlink"/>
          </w:rPr>
          <w:t>www.dorpsbelangenaduard.nl</w:t>
        </w:r>
      </w:hyperlink>
      <w:r w:rsidR="0016083A" w:rsidRPr="0016083A">
        <w:t>.</w:t>
      </w:r>
      <w:r>
        <w:t xml:space="preserve"> Verzoek is volgende keer wat groter lettertype te gebruiken. </w:t>
      </w:r>
    </w:p>
    <w:p w14:paraId="39204551" w14:textId="1A6C7E66" w:rsidR="0017343C" w:rsidRDefault="0017343C" w:rsidP="0016083A">
      <w:r>
        <w:t xml:space="preserve">Vragen worden gesteld over het </w:t>
      </w:r>
      <w:r w:rsidR="00554A0C">
        <w:t>verhoogde bedrag</w:t>
      </w:r>
      <w:r>
        <w:t xml:space="preserve"> op de spaarrekening. Toegelicht wordt dat dit komt door geringe uitgaven </w:t>
      </w:r>
      <w:r w:rsidR="00554A0C">
        <w:t xml:space="preserve">van </w:t>
      </w:r>
      <w:r>
        <w:t>D</w:t>
      </w:r>
      <w:r w:rsidR="00906347">
        <w:t xml:space="preserve">orpsbelangen in </w:t>
      </w:r>
      <w:r>
        <w:t>afgelopen jaren en doordat het resterend tegoed van de Beweegroute/Aduard 825 op de spaarrekening geboekt is. Omdat er op deze wijze sprake is van gunstige financiële positie</w:t>
      </w:r>
      <w:r w:rsidR="00554A0C">
        <w:t>,</w:t>
      </w:r>
      <w:r>
        <w:t xml:space="preserve"> heeft DB aangekondigd </w:t>
      </w:r>
      <w:r w:rsidR="00554A0C">
        <w:t>in 2024</w:t>
      </w:r>
      <w:r>
        <w:t xml:space="preserve"> 2 maal 5000 euro uit te geven aan initiatieven uit het dorp en tevens aan evenementenweek, die </w:t>
      </w:r>
      <w:r w:rsidR="00554A0C">
        <w:t xml:space="preserve">met een ‘Kleintje feestweek’ </w:t>
      </w:r>
      <w:r>
        <w:t xml:space="preserve">weer nieuw leven ingeblazen wordt. </w:t>
      </w:r>
    </w:p>
    <w:p w14:paraId="4008DCBE" w14:textId="771F1F1C" w:rsidR="0017343C" w:rsidRDefault="000365B6" w:rsidP="0016083A">
      <w:r>
        <w:t>De kascommissie, bestaande uit de heren Vliek en Kuilman</w:t>
      </w:r>
      <w:r w:rsidR="00554A0C">
        <w:t>,</w:t>
      </w:r>
      <w:r>
        <w:t xml:space="preserve"> </w:t>
      </w:r>
      <w:r w:rsidR="00554A0C">
        <w:t xml:space="preserve">heeft </w:t>
      </w:r>
      <w:r>
        <w:t xml:space="preserve">de jaarrekening van de vereniging Dorpsbelangen Aduard op donderdag 28 maart 2024 gecontroleerd, en </w:t>
      </w:r>
      <w:r w:rsidR="00554A0C">
        <w:t xml:space="preserve">is </w:t>
      </w:r>
      <w:r>
        <w:t xml:space="preserve">tot de conclusie gekomen dat de boeken en jaarcijfers een goed beeld geven van de diverse inkomsten en uitgaven over het jaar 2023. De kascontrolecommissie spreekt haar waardering uit voor het werk dat de penningmeester heeft verricht en stelt voor het bestuur decharge te verlenen. </w:t>
      </w:r>
    </w:p>
    <w:p w14:paraId="51F2E1EC" w14:textId="21EF55E7" w:rsidR="000365B6" w:rsidRPr="0016083A" w:rsidRDefault="000365B6" w:rsidP="0016083A">
      <w:r>
        <w:t>Op voordracht van de kascommissie verlenen de aanwezige leden het bestuur decharge.</w:t>
      </w:r>
    </w:p>
    <w:p w14:paraId="173DC0BC" w14:textId="77777777" w:rsidR="0016083A" w:rsidRDefault="0016083A" w:rsidP="0016083A">
      <w:pPr>
        <w:rPr>
          <w:i/>
          <w:iCs/>
        </w:rPr>
      </w:pPr>
      <w:r w:rsidRPr="0016083A">
        <w:rPr>
          <w:i/>
          <w:iCs/>
        </w:rPr>
        <w:t>5.</w:t>
      </w:r>
      <w:r w:rsidRPr="0016083A">
        <w:t xml:space="preserve"> </w:t>
      </w:r>
      <w:r w:rsidRPr="0016083A">
        <w:rPr>
          <w:i/>
          <w:iCs/>
        </w:rPr>
        <w:t>Rondvraag</w:t>
      </w:r>
    </w:p>
    <w:p w14:paraId="485BD6FC" w14:textId="7FF95DD8" w:rsidR="00554A0C" w:rsidRDefault="00554A0C" w:rsidP="0016083A">
      <w:r>
        <w:t>Het volgende wordt naar voren gebracht.</w:t>
      </w:r>
    </w:p>
    <w:p w14:paraId="2894C209" w14:textId="5A8E7091" w:rsidR="00183962" w:rsidRDefault="00554A0C" w:rsidP="0016083A">
      <w:r>
        <w:t>- K</w:t>
      </w:r>
      <w:r w:rsidR="00183962">
        <w:t>an er ook betere verlichting komen op het fietspad langs de Lind</w:t>
      </w:r>
      <w:r>
        <w:t>?</w:t>
      </w:r>
      <w:r w:rsidR="00183962">
        <w:t xml:space="preserve"> Het is </w:t>
      </w:r>
      <w:r>
        <w:t xml:space="preserve">er </w:t>
      </w:r>
      <w:r w:rsidR="00183962">
        <w:t xml:space="preserve">smal en donker. </w:t>
      </w:r>
    </w:p>
    <w:p w14:paraId="6853C4BE" w14:textId="16E05791" w:rsidR="00183962" w:rsidRDefault="00183962" w:rsidP="0016083A">
      <w:r>
        <w:t xml:space="preserve">- </w:t>
      </w:r>
      <w:r w:rsidR="00554A0C">
        <w:t>B</w:t>
      </w:r>
      <w:r>
        <w:t xml:space="preserve">ij de </w:t>
      </w:r>
      <w:proofErr w:type="spellStart"/>
      <w:r w:rsidR="00554A0C">
        <w:t>pannakooi</w:t>
      </w:r>
      <w:proofErr w:type="spellEnd"/>
      <w:r w:rsidR="00554A0C">
        <w:t xml:space="preserve"> bij d</w:t>
      </w:r>
      <w:r>
        <w:t xml:space="preserve">e </w:t>
      </w:r>
      <w:r w:rsidR="00906347">
        <w:t>Lindt</w:t>
      </w:r>
      <w:r w:rsidR="00554A0C">
        <w:t>,</w:t>
      </w:r>
      <w:r>
        <w:t xml:space="preserve"> en </w:t>
      </w:r>
      <w:r w:rsidR="00554A0C">
        <w:t xml:space="preserve">ook </w:t>
      </w:r>
      <w:r>
        <w:t xml:space="preserve">op </w:t>
      </w:r>
      <w:r w:rsidR="00554A0C">
        <w:t xml:space="preserve">het </w:t>
      </w:r>
      <w:r>
        <w:t>schoolplein worden spelende kinderen soms weggestuurd vanwege lawaaioverlast. Dat kan toch niet de bedoeling zijn</w:t>
      </w:r>
      <w:r w:rsidR="00554A0C">
        <w:t>.</w:t>
      </w:r>
    </w:p>
    <w:p w14:paraId="42EDF386" w14:textId="75095707" w:rsidR="00183962" w:rsidRDefault="00183962" w:rsidP="0016083A">
      <w:r>
        <w:t xml:space="preserve">- </w:t>
      </w:r>
      <w:r w:rsidR="00554A0C">
        <w:t>D</w:t>
      </w:r>
      <w:r>
        <w:t>e folders die verspreid worden via slagerij Gelsema (waar Dorpsbelangen</w:t>
      </w:r>
      <w:r w:rsidR="00554A0C">
        <w:t xml:space="preserve"> zich soms </w:t>
      </w:r>
      <w:r>
        <w:t xml:space="preserve">bij aansluit) worden </w:t>
      </w:r>
      <w:r w:rsidR="00554A0C">
        <w:t>niet altijd</w:t>
      </w:r>
      <w:r>
        <w:t xml:space="preserve"> bij iedereen bezorgd. Dorpsbelangen bespreekt dit met </w:t>
      </w:r>
      <w:r w:rsidR="00554A0C">
        <w:t xml:space="preserve">de </w:t>
      </w:r>
      <w:r>
        <w:t>slager</w:t>
      </w:r>
      <w:r w:rsidR="00554A0C">
        <w:t>, en wijst erop</w:t>
      </w:r>
      <w:r>
        <w:t xml:space="preserve"> </w:t>
      </w:r>
      <w:r w:rsidR="00554A0C">
        <w:t>dat steeds ook</w:t>
      </w:r>
      <w:r>
        <w:t xml:space="preserve"> via </w:t>
      </w:r>
      <w:r w:rsidR="00554A0C">
        <w:t>F</w:t>
      </w:r>
      <w:r>
        <w:t xml:space="preserve">acebook </w:t>
      </w:r>
      <w:r w:rsidR="00554A0C">
        <w:t xml:space="preserve">(Dorp Aduard </w:t>
      </w:r>
      <w:proofErr w:type="spellStart"/>
      <w:r w:rsidR="00554A0C">
        <w:t>M</w:t>
      </w:r>
      <w:r>
        <w:t>eroakels</w:t>
      </w:r>
      <w:proofErr w:type="spellEnd"/>
      <w:r w:rsidR="00554A0C">
        <w:t>-pagina)</w:t>
      </w:r>
      <w:r>
        <w:t xml:space="preserve"> en </w:t>
      </w:r>
      <w:r w:rsidR="00554A0C">
        <w:t xml:space="preserve">de </w:t>
      </w:r>
      <w:r>
        <w:t>website</w:t>
      </w:r>
      <w:r w:rsidR="00554A0C">
        <w:t xml:space="preserve"> wordt gecommuniceerd</w:t>
      </w:r>
      <w:r>
        <w:t>.</w:t>
      </w:r>
    </w:p>
    <w:p w14:paraId="3EE0489C" w14:textId="7AF94C23" w:rsidR="00183962" w:rsidRDefault="00183962" w:rsidP="0016083A">
      <w:r>
        <w:lastRenderedPageBreak/>
        <w:t xml:space="preserve">- </w:t>
      </w:r>
      <w:r w:rsidR="00554A0C">
        <w:t>G</w:t>
      </w:r>
      <w:r>
        <w:t xml:space="preserve">evraagd wordt hoe het contact tussen Dorpsbelangen en het bestuur van de Meeden is. </w:t>
      </w:r>
      <w:r w:rsidR="00554A0C">
        <w:t>Het bestuur laat weten dat het</w:t>
      </w:r>
      <w:r>
        <w:t xml:space="preserve"> contact</w:t>
      </w:r>
      <w:r w:rsidR="00554A0C">
        <w:t xml:space="preserve"> goed is en dat </w:t>
      </w:r>
      <w:r>
        <w:t xml:space="preserve">de ontwikkelingen van de Meeden met grote interesse </w:t>
      </w:r>
      <w:r w:rsidR="00554A0C">
        <w:t>worden ge</w:t>
      </w:r>
      <w:r>
        <w:t>volg</w:t>
      </w:r>
      <w:r w:rsidR="00554A0C">
        <w:t>d</w:t>
      </w:r>
      <w:r>
        <w:t>.</w:t>
      </w:r>
      <w:r w:rsidR="00554A0C">
        <w:t xml:space="preserve"> Vanuit het be</w:t>
      </w:r>
      <w:r>
        <w:t xml:space="preserve">stuur van </w:t>
      </w:r>
      <w:r w:rsidR="00554A0C">
        <w:t>D</w:t>
      </w:r>
      <w:r>
        <w:t xml:space="preserve">e Meeden </w:t>
      </w:r>
      <w:r w:rsidR="00554A0C">
        <w:t>wordt toegelicht</w:t>
      </w:r>
      <w:r>
        <w:t xml:space="preserve"> dat er plannen zijn voor verduurzaming</w:t>
      </w:r>
      <w:r w:rsidR="00906347">
        <w:t xml:space="preserve">. Verdere vragen kunnen aan bestuur van de Meeden gesteld worden. </w:t>
      </w:r>
    </w:p>
    <w:p w14:paraId="371799A1" w14:textId="1B63F72E" w:rsidR="0016083A" w:rsidRDefault="00183962" w:rsidP="0016083A">
      <w:pPr>
        <w:rPr>
          <w:i/>
          <w:iCs/>
        </w:rPr>
      </w:pPr>
      <w:r>
        <w:t xml:space="preserve"> </w:t>
      </w:r>
      <w:r w:rsidR="0016083A" w:rsidRPr="0016083A">
        <w:rPr>
          <w:i/>
          <w:iCs/>
        </w:rPr>
        <w:t>6.</w:t>
      </w:r>
      <w:r w:rsidR="0016083A" w:rsidRPr="0016083A">
        <w:t xml:space="preserve"> </w:t>
      </w:r>
      <w:r w:rsidR="0016083A" w:rsidRPr="0016083A">
        <w:rPr>
          <w:i/>
          <w:iCs/>
        </w:rPr>
        <w:t>Sluiting</w:t>
      </w:r>
    </w:p>
    <w:p w14:paraId="7243C27A" w14:textId="2592C7FC" w:rsidR="00906347" w:rsidRPr="00906347" w:rsidRDefault="00906347" w:rsidP="0016083A">
      <w:r w:rsidRPr="00906347">
        <w:t xml:space="preserve">De voorzitter bedankt aanwezigen voor de komst en inbreng. Voor iedereen is er nog gelegenheid </w:t>
      </w:r>
      <w:r w:rsidR="00554A0C">
        <w:t xml:space="preserve">een </w:t>
      </w:r>
      <w:r w:rsidRPr="00906347">
        <w:t>drankje te nuttigen</w:t>
      </w:r>
      <w:r w:rsidR="00554A0C">
        <w:t xml:space="preserve"> dat wordt</w:t>
      </w:r>
      <w:r w:rsidRPr="00906347">
        <w:t xml:space="preserve"> aangeboden door Dorpsbelangen. Tot slot een verzoek</w:t>
      </w:r>
      <w:r w:rsidR="00554A0C">
        <w:t xml:space="preserve"> aan alle leden van Dorpsbelangen</w:t>
      </w:r>
      <w:r w:rsidRPr="00906347">
        <w:t xml:space="preserve">: als </w:t>
      </w:r>
      <w:r w:rsidR="00554A0C">
        <w:t xml:space="preserve">je </w:t>
      </w:r>
      <w:r w:rsidRPr="00906347">
        <w:t xml:space="preserve">een mailadres hebt en </w:t>
      </w:r>
      <w:r w:rsidR="00554A0C">
        <w:t xml:space="preserve">dat </w:t>
      </w:r>
      <w:r w:rsidRPr="00906347">
        <w:t xml:space="preserve">nog niet </w:t>
      </w:r>
      <w:r w:rsidR="00554A0C">
        <w:t xml:space="preserve">hebt </w:t>
      </w:r>
      <w:r w:rsidRPr="00906347">
        <w:t>doorgegeven,</w:t>
      </w:r>
      <w:r w:rsidR="00554A0C">
        <w:t xml:space="preserve"> doe dat dan svp alsnog door een berichtje te sturen naar </w:t>
      </w:r>
      <w:hyperlink r:id="rId9" w:history="1">
        <w:r w:rsidR="00554A0C" w:rsidRPr="00553A0C">
          <w:rPr>
            <w:rStyle w:val="Hyperlink"/>
          </w:rPr>
          <w:t>postbus@dorpsbelangenaduard.nl</w:t>
        </w:r>
      </w:hyperlink>
      <w:r w:rsidR="00554A0C">
        <w:t>. Dat vergemakkelijkt de communicatie.</w:t>
      </w:r>
      <w:r w:rsidRPr="00906347">
        <w:t xml:space="preserve"> </w:t>
      </w:r>
    </w:p>
    <w:p w14:paraId="1F56FCA8" w14:textId="77777777" w:rsidR="0016083A" w:rsidRPr="0016083A" w:rsidRDefault="0016083A"/>
    <w:sectPr w:rsidR="0016083A" w:rsidRPr="0016083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2348" w14:textId="77777777" w:rsidR="00C9027E" w:rsidRDefault="00C9027E" w:rsidP="00175B26">
      <w:pPr>
        <w:spacing w:after="0" w:line="240" w:lineRule="auto"/>
      </w:pPr>
      <w:r>
        <w:separator/>
      </w:r>
    </w:p>
  </w:endnote>
  <w:endnote w:type="continuationSeparator" w:id="0">
    <w:p w14:paraId="4FA44117" w14:textId="77777777" w:rsidR="00C9027E" w:rsidRDefault="00C9027E" w:rsidP="0017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88354"/>
      <w:docPartObj>
        <w:docPartGallery w:val="Page Numbers (Bottom of Page)"/>
        <w:docPartUnique/>
      </w:docPartObj>
    </w:sdtPr>
    <w:sdtContent>
      <w:p w14:paraId="11E7369D" w14:textId="3856D91E" w:rsidR="00175B26" w:rsidRDefault="00175B26">
        <w:pPr>
          <w:pStyle w:val="Voettekst"/>
          <w:jc w:val="right"/>
        </w:pPr>
        <w:r>
          <w:fldChar w:fldCharType="begin"/>
        </w:r>
        <w:r>
          <w:instrText>PAGE   \* MERGEFORMAT</w:instrText>
        </w:r>
        <w:r>
          <w:fldChar w:fldCharType="separate"/>
        </w:r>
        <w:r>
          <w:t>2</w:t>
        </w:r>
        <w:r>
          <w:fldChar w:fldCharType="end"/>
        </w:r>
      </w:p>
    </w:sdtContent>
  </w:sdt>
  <w:p w14:paraId="34A03BF6" w14:textId="77777777" w:rsidR="00175B26" w:rsidRDefault="00175B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5D31" w14:textId="77777777" w:rsidR="00C9027E" w:rsidRDefault="00C9027E" w:rsidP="00175B26">
      <w:pPr>
        <w:spacing w:after="0" w:line="240" w:lineRule="auto"/>
      </w:pPr>
      <w:r>
        <w:separator/>
      </w:r>
    </w:p>
  </w:footnote>
  <w:footnote w:type="continuationSeparator" w:id="0">
    <w:p w14:paraId="64935ECE" w14:textId="77777777" w:rsidR="00C9027E" w:rsidRDefault="00C9027E" w:rsidP="00175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BA8"/>
    <w:multiLevelType w:val="hybridMultilevel"/>
    <w:tmpl w:val="2E68C2C2"/>
    <w:lvl w:ilvl="0" w:tplc="F51E216A">
      <w:start w:val="30"/>
      <w:numFmt w:val="bullet"/>
      <w:lvlText w:val="-"/>
      <w:lvlJc w:val="left"/>
      <w:pPr>
        <w:ind w:left="1770" w:hanging="360"/>
      </w:pPr>
      <w:rPr>
        <w:rFonts w:ascii="Calibri" w:eastAsiaTheme="minorHAnsi" w:hAnsi="Calibri" w:cs="Calibr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14EF4BFA"/>
    <w:multiLevelType w:val="hybridMultilevel"/>
    <w:tmpl w:val="42AA05DA"/>
    <w:lvl w:ilvl="0" w:tplc="8392E754">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353D84"/>
    <w:multiLevelType w:val="hybridMultilevel"/>
    <w:tmpl w:val="7952CC74"/>
    <w:lvl w:ilvl="0" w:tplc="26560A40">
      <w:start w:val="30"/>
      <w:numFmt w:val="bullet"/>
      <w:lvlText w:val="-"/>
      <w:lvlJc w:val="left"/>
      <w:pPr>
        <w:ind w:left="1770" w:hanging="360"/>
      </w:pPr>
      <w:rPr>
        <w:rFonts w:ascii="Calibri" w:eastAsiaTheme="minorHAnsi" w:hAnsi="Calibri" w:cs="Calibr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3" w15:restartNumberingAfterBreak="0">
    <w:nsid w:val="40F06A3F"/>
    <w:multiLevelType w:val="hybridMultilevel"/>
    <w:tmpl w:val="3F2CC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8A3589"/>
    <w:multiLevelType w:val="hybridMultilevel"/>
    <w:tmpl w:val="928C747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1C55AD"/>
    <w:multiLevelType w:val="hybridMultilevel"/>
    <w:tmpl w:val="7F880294"/>
    <w:lvl w:ilvl="0" w:tplc="0366989A">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A13E97"/>
    <w:multiLevelType w:val="hybridMultilevel"/>
    <w:tmpl w:val="EBF48D24"/>
    <w:lvl w:ilvl="0" w:tplc="58FC2E3A">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4F7D9A"/>
    <w:multiLevelType w:val="hybridMultilevel"/>
    <w:tmpl w:val="FD704EFC"/>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1126042">
    <w:abstractNumId w:val="5"/>
  </w:num>
  <w:num w:numId="2" w16cid:durableId="1449542056">
    <w:abstractNumId w:val="7"/>
  </w:num>
  <w:num w:numId="3" w16cid:durableId="1734310548">
    <w:abstractNumId w:val="4"/>
  </w:num>
  <w:num w:numId="4" w16cid:durableId="1442723440">
    <w:abstractNumId w:val="3"/>
  </w:num>
  <w:num w:numId="5" w16cid:durableId="866023006">
    <w:abstractNumId w:val="1"/>
  </w:num>
  <w:num w:numId="6" w16cid:durableId="1768039423">
    <w:abstractNumId w:val="6"/>
  </w:num>
  <w:num w:numId="7" w16cid:durableId="519663316">
    <w:abstractNumId w:val="0"/>
  </w:num>
  <w:num w:numId="8" w16cid:durableId="100945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A"/>
    <w:rsid w:val="000365B6"/>
    <w:rsid w:val="0008322A"/>
    <w:rsid w:val="001003E3"/>
    <w:rsid w:val="001138C9"/>
    <w:rsid w:val="0016083A"/>
    <w:rsid w:val="0017343C"/>
    <w:rsid w:val="00175B26"/>
    <w:rsid w:val="00183962"/>
    <w:rsid w:val="00271FE8"/>
    <w:rsid w:val="002F3F57"/>
    <w:rsid w:val="003730AD"/>
    <w:rsid w:val="005102EE"/>
    <w:rsid w:val="00554A0C"/>
    <w:rsid w:val="005A357D"/>
    <w:rsid w:val="00697658"/>
    <w:rsid w:val="0070136C"/>
    <w:rsid w:val="008716AB"/>
    <w:rsid w:val="00906347"/>
    <w:rsid w:val="009A456F"/>
    <w:rsid w:val="009A54C8"/>
    <w:rsid w:val="009D289B"/>
    <w:rsid w:val="00A56687"/>
    <w:rsid w:val="00A659B0"/>
    <w:rsid w:val="00AE47E0"/>
    <w:rsid w:val="00B11511"/>
    <w:rsid w:val="00B11C1D"/>
    <w:rsid w:val="00C8363B"/>
    <w:rsid w:val="00C86EFA"/>
    <w:rsid w:val="00C9027E"/>
    <w:rsid w:val="00CE3878"/>
    <w:rsid w:val="00D118B5"/>
    <w:rsid w:val="00D24394"/>
    <w:rsid w:val="00D341FB"/>
    <w:rsid w:val="00D34FBA"/>
    <w:rsid w:val="00E06759"/>
    <w:rsid w:val="00E45B46"/>
    <w:rsid w:val="00F83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86B6"/>
  <w15:chartTrackingRefBased/>
  <w15:docId w15:val="{B0420906-30F6-4699-BF0A-C8FE49D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08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1608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16083A"/>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16083A"/>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16083A"/>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1608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08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08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08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83A"/>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16083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16083A"/>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16083A"/>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16083A"/>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1608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08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08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083A"/>
    <w:rPr>
      <w:rFonts w:eastAsiaTheme="majorEastAsia" w:cstheme="majorBidi"/>
      <w:color w:val="272727" w:themeColor="text1" w:themeTint="D8"/>
    </w:rPr>
  </w:style>
  <w:style w:type="paragraph" w:styleId="Titel">
    <w:name w:val="Title"/>
    <w:basedOn w:val="Standaard"/>
    <w:next w:val="Standaard"/>
    <w:link w:val="TitelChar"/>
    <w:uiPriority w:val="10"/>
    <w:qFormat/>
    <w:rsid w:val="0016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08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08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08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08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083A"/>
    <w:rPr>
      <w:i/>
      <w:iCs/>
      <w:color w:val="404040" w:themeColor="text1" w:themeTint="BF"/>
    </w:rPr>
  </w:style>
  <w:style w:type="paragraph" w:styleId="Lijstalinea">
    <w:name w:val="List Paragraph"/>
    <w:basedOn w:val="Standaard"/>
    <w:uiPriority w:val="34"/>
    <w:qFormat/>
    <w:rsid w:val="0016083A"/>
    <w:pPr>
      <w:ind w:left="720"/>
      <w:contextualSpacing/>
    </w:pPr>
  </w:style>
  <w:style w:type="character" w:styleId="Intensievebenadrukking">
    <w:name w:val="Intense Emphasis"/>
    <w:basedOn w:val="Standaardalinea-lettertype"/>
    <w:uiPriority w:val="21"/>
    <w:qFormat/>
    <w:rsid w:val="0016083A"/>
    <w:rPr>
      <w:i/>
      <w:iCs/>
      <w:color w:val="2E74B5" w:themeColor="accent1" w:themeShade="BF"/>
    </w:rPr>
  </w:style>
  <w:style w:type="paragraph" w:styleId="Duidelijkcitaat">
    <w:name w:val="Intense Quote"/>
    <w:basedOn w:val="Standaard"/>
    <w:next w:val="Standaard"/>
    <w:link w:val="DuidelijkcitaatChar"/>
    <w:uiPriority w:val="30"/>
    <w:qFormat/>
    <w:rsid w:val="001608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6083A"/>
    <w:rPr>
      <w:i/>
      <w:iCs/>
      <w:color w:val="2E74B5" w:themeColor="accent1" w:themeShade="BF"/>
    </w:rPr>
  </w:style>
  <w:style w:type="character" w:styleId="Intensieveverwijzing">
    <w:name w:val="Intense Reference"/>
    <w:basedOn w:val="Standaardalinea-lettertype"/>
    <w:uiPriority w:val="32"/>
    <w:qFormat/>
    <w:rsid w:val="0016083A"/>
    <w:rPr>
      <w:b/>
      <w:bCs/>
      <w:smallCaps/>
      <w:color w:val="2E74B5" w:themeColor="accent1" w:themeShade="BF"/>
      <w:spacing w:val="5"/>
    </w:rPr>
  </w:style>
  <w:style w:type="character" w:styleId="Hyperlink">
    <w:name w:val="Hyperlink"/>
    <w:basedOn w:val="Standaardalinea-lettertype"/>
    <w:uiPriority w:val="99"/>
    <w:unhideWhenUsed/>
    <w:rsid w:val="0016083A"/>
    <w:rPr>
      <w:color w:val="0563C1" w:themeColor="hyperlink"/>
      <w:u w:val="single"/>
    </w:rPr>
  </w:style>
  <w:style w:type="character" w:styleId="Onopgelostemelding">
    <w:name w:val="Unresolved Mention"/>
    <w:basedOn w:val="Standaardalinea-lettertype"/>
    <w:uiPriority w:val="99"/>
    <w:semiHidden/>
    <w:unhideWhenUsed/>
    <w:rsid w:val="0016083A"/>
    <w:rPr>
      <w:color w:val="605E5C"/>
      <w:shd w:val="clear" w:color="auto" w:fill="E1DFDD"/>
    </w:rPr>
  </w:style>
  <w:style w:type="paragraph" w:styleId="Koptekst">
    <w:name w:val="header"/>
    <w:basedOn w:val="Standaard"/>
    <w:link w:val="KoptekstChar"/>
    <w:uiPriority w:val="99"/>
    <w:unhideWhenUsed/>
    <w:rsid w:val="00175B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5B26"/>
  </w:style>
  <w:style w:type="paragraph" w:styleId="Voettekst">
    <w:name w:val="footer"/>
    <w:basedOn w:val="Standaard"/>
    <w:link w:val="VoettekstChar"/>
    <w:uiPriority w:val="99"/>
    <w:unhideWhenUsed/>
    <w:rsid w:val="00175B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5B26"/>
  </w:style>
  <w:style w:type="character" w:customStyle="1" w:styleId="cf01">
    <w:name w:val="cf01"/>
    <w:basedOn w:val="Standaardalinea-lettertype"/>
    <w:rsid w:val="00AE47E0"/>
    <w:rPr>
      <w:rFonts w:ascii="Segoe UI" w:hAnsi="Segoe UI" w:cs="Segoe UI" w:hint="default"/>
      <w:sz w:val="18"/>
      <w:szCs w:val="18"/>
    </w:rPr>
  </w:style>
  <w:style w:type="paragraph" w:styleId="Revisie">
    <w:name w:val="Revision"/>
    <w:hidden/>
    <w:uiPriority w:val="99"/>
    <w:semiHidden/>
    <w:rsid w:val="001003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psbelangenaduard.nl" TargetMode="External"/><Relationship Id="rId3" Type="http://schemas.openxmlformats.org/officeDocument/2006/relationships/settings" Target="settings.xml"/><Relationship Id="rId7" Type="http://schemas.openxmlformats.org/officeDocument/2006/relationships/hyperlink" Target="http://www.dorpsbelangenaduard.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bus@dorpsbelangenaduar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10503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Schokker</dc:creator>
  <cp:keywords/>
  <dc:description/>
  <cp:lastModifiedBy>Alie Schokker</cp:lastModifiedBy>
  <cp:revision>2</cp:revision>
  <dcterms:created xsi:type="dcterms:W3CDTF">2024-04-21T16:04:00Z</dcterms:created>
  <dcterms:modified xsi:type="dcterms:W3CDTF">2024-04-21T16:04:00Z</dcterms:modified>
</cp:coreProperties>
</file>